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C613A" w14:textId="03AE3633" w:rsidR="00AE00EF" w:rsidRPr="00DF2E26" w:rsidRDefault="009A4C68" w:rsidP="00DF2E26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364062">
        <w:rPr>
          <w:rFonts w:asciiTheme="minorHAnsi" w:hAnsiTheme="minorHAnsi" w:cstheme="minorHAnsi"/>
          <w:b/>
          <w:sz w:val="20"/>
          <w:szCs w:val="20"/>
          <w:u w:val="single"/>
        </w:rPr>
        <w:t xml:space="preserve"> DLA ZADANIA NR 1</w:t>
      </w:r>
      <w:r w:rsidR="00C176D7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="00F46E0B" w:rsidRPr="00F46E0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ZAKUP LICENCJI ORAZ </w:t>
      </w:r>
      <w:proofErr w:type="spellStart"/>
      <w:r w:rsidR="00F46E0B" w:rsidRPr="00F46E0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ATIK</w:t>
      </w:r>
      <w:proofErr w:type="spellEnd"/>
      <w:r w:rsidR="00F46E0B" w:rsidRPr="00F46E0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OPROGRAMOWANIA DO PROJEKTOWANIA CAD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703932DB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D2ADC83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05A83C0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B7D47D2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6990BD1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E727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088156A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0B2700B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64BB3D2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37F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6E8B8FC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50DB3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2DE566E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9F2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5EF6FC6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87E02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6B939EA6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26A" w14:textId="77777777" w:rsidR="002C720E" w:rsidRDefault="00F46E0B" w:rsidP="00F46E0B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</w:pPr>
            <w:r w:rsidRPr="006E2D5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Zakup licencji do projektowania wraz z </w:t>
            </w:r>
            <w:proofErr w:type="spellStart"/>
            <w:r w:rsidRPr="006E2D5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ATiK</w:t>
            </w:r>
            <w:proofErr w:type="spellEnd"/>
            <w:r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 </w:t>
            </w:r>
          </w:p>
          <w:p w14:paraId="443CCD0F" w14:textId="453A58E2" w:rsidR="00AE00EF" w:rsidRPr="006E2D5D" w:rsidRDefault="002C720E" w:rsidP="00F46E0B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ZADANIE 1 - </w:t>
            </w:r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Zakup licencji oraz </w:t>
            </w:r>
            <w:proofErr w:type="spellStart"/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ATiK</w:t>
            </w:r>
            <w:proofErr w:type="spellEnd"/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 oprogramowania do projektowania </w:t>
            </w:r>
            <w:proofErr w:type="spellStart"/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Cad</w:t>
            </w:r>
            <w:proofErr w:type="spellEnd"/>
          </w:p>
        </w:tc>
      </w:tr>
    </w:tbl>
    <w:p w14:paraId="193A3D38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4B4B02" w14:textId="77777777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65DBBCE3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9785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5FB0BAB1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A2B47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B225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2E6BCD00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711C3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12A2D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B305CDB" w14:textId="77777777" w:rsidR="00E82B49" w:rsidRDefault="00E82B49" w:rsidP="00962E9B">
      <w:pPr>
        <w:spacing w:before="0" w:line="276" w:lineRule="auto"/>
        <w:ind w:left="482" w:right="-34"/>
        <w:rPr>
          <w:rFonts w:asciiTheme="minorHAnsi" w:hAnsiTheme="minorHAnsi" w:cstheme="minorHAnsi"/>
          <w:sz w:val="20"/>
          <w:szCs w:val="20"/>
        </w:rPr>
      </w:pPr>
    </w:p>
    <w:p w14:paraId="7D0A3933" w14:textId="17469E37" w:rsidR="00DF2E26" w:rsidRPr="00DF2E26" w:rsidRDefault="00DF2E26" w:rsidP="00B33948">
      <w:pPr>
        <w:numPr>
          <w:ilvl w:val="0"/>
          <w:numId w:val="4"/>
        </w:numPr>
        <w:spacing w:before="0" w:line="276" w:lineRule="auto"/>
        <w:ind w:right="-34" w:hanging="482"/>
        <w:rPr>
          <w:rFonts w:asciiTheme="minorHAnsi" w:hAnsiTheme="minorHAnsi" w:cstheme="minorHAnsi"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Będziemy świa</w:t>
      </w:r>
      <w:r w:rsidRPr="00F46E0B">
        <w:rPr>
          <w:rFonts w:asciiTheme="minorHAnsi" w:hAnsiTheme="minorHAnsi" w:cstheme="minorHAnsi"/>
          <w:sz w:val="20"/>
          <w:szCs w:val="20"/>
        </w:rPr>
        <w:t xml:space="preserve">dczyć usługi wynikające z przedmiotu zamówienia </w:t>
      </w:r>
      <w:r w:rsidR="00B33948">
        <w:rPr>
          <w:rFonts w:asciiTheme="minorHAnsi" w:hAnsiTheme="minorHAnsi"/>
          <w:bCs/>
          <w:sz w:val="20"/>
          <w:szCs w:val="20"/>
        </w:rPr>
        <w:t>wskazanym w Rozdziale II Warunków Zamówienia „Opis Przedmiotu Zamówienia”</w:t>
      </w:r>
      <w:r w:rsidR="00B33948" w:rsidRPr="00F46E0B">
        <w:rPr>
          <w:rFonts w:asciiTheme="minorHAnsi" w:hAnsiTheme="minorHAnsi" w:cstheme="minorHAnsi"/>
          <w:sz w:val="20"/>
          <w:szCs w:val="20"/>
        </w:rPr>
        <w:t xml:space="preserve"> </w:t>
      </w:r>
      <w:r w:rsidR="00B81AFA" w:rsidRPr="00F46E0B">
        <w:rPr>
          <w:rFonts w:asciiTheme="minorHAnsi" w:hAnsiTheme="minorHAnsi" w:cstheme="minorHAnsi"/>
          <w:sz w:val="20"/>
          <w:szCs w:val="20"/>
        </w:rPr>
        <w:t xml:space="preserve">od dnia dostarczenia licencji </w:t>
      </w:r>
      <w:r w:rsidRPr="00F46E0B">
        <w:rPr>
          <w:rFonts w:asciiTheme="minorHAnsi" w:hAnsiTheme="minorHAnsi" w:cstheme="minorHAnsi"/>
          <w:sz w:val="20"/>
          <w:szCs w:val="20"/>
        </w:rPr>
        <w:t xml:space="preserve">przez okres </w:t>
      </w:r>
      <w:r w:rsidR="00364062" w:rsidRPr="00F46E0B">
        <w:rPr>
          <w:rFonts w:asciiTheme="minorHAnsi" w:hAnsiTheme="minorHAnsi" w:cstheme="minorHAnsi"/>
          <w:sz w:val="20"/>
          <w:szCs w:val="20"/>
        </w:rPr>
        <w:t>12</w:t>
      </w:r>
      <w:r w:rsidRPr="00F46E0B">
        <w:rPr>
          <w:rFonts w:asciiTheme="minorHAnsi" w:hAnsiTheme="minorHAnsi" w:cstheme="minorHAnsi"/>
          <w:sz w:val="20"/>
          <w:szCs w:val="20"/>
        </w:rPr>
        <w:t xml:space="preserve"> miesięcy.</w:t>
      </w:r>
    </w:p>
    <w:p w14:paraId="0C414A5F" w14:textId="77777777" w:rsidR="00F51C5B" w:rsidRPr="00F51C5B" w:rsidRDefault="00DF2E26" w:rsidP="00B33948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5" w:hanging="425"/>
        <w:rPr>
          <w:rFonts w:asciiTheme="minorHAnsi" w:hAnsiTheme="minorHAnsi"/>
          <w:bCs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Usługi wsparcia technicznego realizować będę(</w:t>
      </w:r>
      <w:proofErr w:type="spellStart"/>
      <w:r w:rsidRPr="00DF2E26">
        <w:rPr>
          <w:rFonts w:asciiTheme="minorHAnsi" w:hAnsiTheme="minorHAnsi" w:cstheme="minorHAnsi"/>
          <w:sz w:val="20"/>
          <w:szCs w:val="20"/>
        </w:rPr>
        <w:t>dziemy</w:t>
      </w:r>
      <w:proofErr w:type="spellEnd"/>
      <w:r w:rsidRPr="00DF2E26">
        <w:rPr>
          <w:rFonts w:asciiTheme="minorHAnsi" w:hAnsiTheme="minorHAnsi" w:cstheme="minorHAnsi"/>
          <w:sz w:val="20"/>
          <w:szCs w:val="20"/>
        </w:rPr>
        <w:t>) na warunkach opieki serwisow</w:t>
      </w:r>
      <w:r>
        <w:rPr>
          <w:rFonts w:asciiTheme="minorHAnsi" w:hAnsiTheme="minorHAnsi" w:cstheme="minorHAnsi"/>
          <w:sz w:val="20"/>
          <w:szCs w:val="20"/>
        </w:rPr>
        <w:t>ej świadczonej przez producenta.</w:t>
      </w:r>
    </w:p>
    <w:p w14:paraId="3FCEE744" w14:textId="77777777" w:rsidR="00D6213B" w:rsidRPr="00127F9C" w:rsidRDefault="00D6213B" w:rsidP="00B3394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7F8B03DA" w14:textId="77777777" w:rsidR="00D6213B" w:rsidRPr="00127F9C" w:rsidRDefault="00AE00EF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4174F734" w14:textId="65885503" w:rsidR="00EE06A9" w:rsidRPr="00F30631" w:rsidRDefault="00AE00EF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96143">
        <w:rPr>
          <w:rFonts w:asciiTheme="minorHAnsi" w:hAnsiTheme="minorHAnsi" w:cstheme="minorHAnsi"/>
          <w:sz w:val="20"/>
          <w:szCs w:val="20"/>
        </w:rPr>
        <w:t>zamówienie wykonam(y):</w:t>
      </w:r>
      <w:r w:rsidRPr="00F30631">
        <w:rPr>
          <w:rFonts w:asciiTheme="minorHAnsi" w:hAnsiTheme="minorHAnsi" w:cstheme="minorHAnsi"/>
          <w:sz w:val="20"/>
          <w:szCs w:val="20"/>
        </w:rPr>
        <w:t xml:space="preserve"> </w:t>
      </w:r>
      <w:r w:rsidRPr="00F30631">
        <w:rPr>
          <w:rFonts w:asciiTheme="minorHAnsi" w:hAnsiTheme="minorHAnsi" w:cstheme="minorHAnsi"/>
          <w:b/>
          <w:sz w:val="20"/>
          <w:szCs w:val="20"/>
        </w:rPr>
        <w:t>samodzielnie</w:t>
      </w:r>
      <w:r w:rsidRPr="00F3063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F09B087" w14:textId="77777777" w:rsidR="006D1087" w:rsidRPr="00127F9C" w:rsidRDefault="00AE00EF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41C60508" w14:textId="77777777" w:rsidR="006D1087" w:rsidRPr="00127F9C" w:rsidRDefault="006D1087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5A5283CE" w14:textId="715C48F0" w:rsidR="00B33948" w:rsidRDefault="00B33948" w:rsidP="00B33948">
      <w:pPr>
        <w:pStyle w:val="Akapitzlist"/>
        <w:widowControl w:val="0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6 </w:t>
      </w:r>
      <w:proofErr w:type="spellStart"/>
      <w:r>
        <w:rPr>
          <w:rFonts w:asciiTheme="minorHAnsi" w:hAnsiTheme="minorHAnsi" w:cstheme="minorHAnsi"/>
          <w:sz w:val="20"/>
          <w:szCs w:val="20"/>
        </w:rPr>
        <w:t>WZ</w:t>
      </w:r>
      <w:proofErr w:type="spellEnd"/>
    </w:p>
    <w:p w14:paraId="64BBE383" w14:textId="0ABEF1E5" w:rsidR="00DD079B" w:rsidRPr="00127F9C" w:rsidRDefault="00DD079B" w:rsidP="00B33948">
      <w:pPr>
        <w:pStyle w:val="Akapitzlist"/>
        <w:widowControl w:val="0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1714101A" w14:textId="77777777" w:rsidR="006D1087" w:rsidRPr="00127F9C" w:rsidRDefault="00C31298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B1D1A">
        <w:rPr>
          <w:rFonts w:asciiTheme="minorHAnsi" w:hAnsiTheme="minorHAnsi" w:cstheme="minorHAnsi"/>
          <w:b/>
          <w:sz w:val="20"/>
          <w:szCs w:val="20"/>
        </w:rPr>
        <w:t>10</w:t>
      </w:r>
      <w:r w:rsidR="008B1D1A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</w:rPr>
        <w:t>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7BA846B" w14:textId="77777777" w:rsidR="006D1087" w:rsidRPr="00127F9C" w:rsidRDefault="00AE00EF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976E7F2" w14:textId="77777777" w:rsidR="006D1087" w:rsidRPr="00127F9C" w:rsidRDefault="006D1087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1ACF81E" w14:textId="77777777" w:rsidR="007F429A" w:rsidRPr="00AC652F" w:rsidRDefault="006D1087" w:rsidP="00B33948">
      <w:pPr>
        <w:spacing w:before="0" w:line="276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50D31">
        <w:rPr>
          <w:rFonts w:asciiTheme="minorHAnsi" w:hAnsiTheme="minorHAnsi" w:cstheme="minorHAnsi"/>
          <w:sz w:val="20"/>
          <w:szCs w:val="20"/>
        </w:rPr>
      </w:r>
      <w:r w:rsidR="00150D3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50D31">
        <w:rPr>
          <w:rFonts w:asciiTheme="minorHAnsi" w:hAnsiTheme="minorHAnsi" w:cstheme="minorHAnsi"/>
          <w:sz w:val="20"/>
          <w:szCs w:val="20"/>
        </w:rPr>
      </w:r>
      <w:r w:rsidR="00150D3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13B78280" w14:textId="77777777" w:rsidR="00632E23" w:rsidRPr="00AC652F" w:rsidRDefault="00632E23" w:rsidP="00B33948">
      <w:pPr>
        <w:pStyle w:val="Akapitzlist"/>
        <w:numPr>
          <w:ilvl w:val="0"/>
          <w:numId w:val="20"/>
        </w:numPr>
        <w:spacing w:after="0"/>
        <w:ind w:left="851" w:hanging="425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021615B0" w14:textId="77777777" w:rsidR="00632E23" w:rsidRDefault="00632E23" w:rsidP="00B33948">
      <w:pPr>
        <w:spacing w:before="0" w:line="276" w:lineRule="auto"/>
        <w:ind w:left="851" w:right="402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44AA25C" w14:textId="77777777" w:rsidR="00632E23" w:rsidRDefault="00632E23" w:rsidP="00B33948">
      <w:pPr>
        <w:pStyle w:val="Akapitzlist"/>
        <w:numPr>
          <w:ilvl w:val="0"/>
          <w:numId w:val="20"/>
        </w:numPr>
        <w:tabs>
          <w:tab w:val="num" w:pos="993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5E435759" w14:textId="77777777" w:rsidR="007F0A91" w:rsidRPr="007F0A91" w:rsidRDefault="007F0A91" w:rsidP="00B33948">
      <w:pPr>
        <w:pStyle w:val="Akapitzlist"/>
        <w:spacing w:after="0"/>
        <w:ind w:left="851" w:right="403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lastRenderedPageBreak/>
        <w:t>Pan(i) ………………………. , tel.: ……………………….. e-mail: ………………………..</w:t>
      </w:r>
    </w:p>
    <w:p w14:paraId="587ADD74" w14:textId="77777777" w:rsidR="00632E23" w:rsidRPr="00F72440" w:rsidRDefault="00632E23" w:rsidP="00B33948">
      <w:pPr>
        <w:keepNext/>
        <w:keepLines/>
        <w:spacing w:before="0" w:line="276" w:lineRule="auto"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7C8E8919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3123078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7BBF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503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72B8110D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E4A2CE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468DBC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A7322ED" w14:textId="2B13A980" w:rsidR="00364062" w:rsidRPr="00DF2E26" w:rsidRDefault="00B108D0" w:rsidP="00364062">
      <w:pPr>
        <w:pStyle w:val="Nagwek"/>
        <w:tabs>
          <w:tab w:val="left" w:pos="7680"/>
        </w:tabs>
        <w:spacing w:line="360" w:lineRule="auto"/>
        <w:rPr>
          <w:rStyle w:val="Pogrubienie"/>
          <w:rFonts w:asciiTheme="minorHAnsi" w:hAnsiTheme="minorHAnsi" w:cstheme="minorHAnsi"/>
          <w:bCs w:val="0"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  <w:r w:rsidR="00364062"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 – FORMULARZ OFERTY</w:t>
      </w:r>
      <w:r w:rsidR="00364062">
        <w:rPr>
          <w:rFonts w:asciiTheme="minorHAnsi" w:hAnsiTheme="minorHAnsi" w:cstheme="minorHAnsi"/>
          <w:b/>
          <w:sz w:val="20"/>
          <w:szCs w:val="20"/>
          <w:u w:val="single"/>
        </w:rPr>
        <w:t xml:space="preserve"> DLA ZADANIA NR 2</w:t>
      </w:r>
      <w:r w:rsidR="00C176D7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="00F46E0B" w:rsidRPr="00F46E0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ZAKUP LICENCJI ORAZ </w:t>
      </w:r>
      <w:proofErr w:type="spellStart"/>
      <w:r w:rsidR="00F46E0B" w:rsidRPr="00F46E0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ATIK</w:t>
      </w:r>
      <w:proofErr w:type="spellEnd"/>
      <w:r w:rsidR="00F46E0B" w:rsidRPr="00F46E0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OPROGRAMOWANIA AUTOCAD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64062" w:rsidRPr="00127F9C" w14:paraId="42B7B126" w14:textId="77777777" w:rsidTr="00E200B0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E0F93AC" w14:textId="77777777" w:rsidR="00364062" w:rsidRPr="00127F9C" w:rsidRDefault="00364062" w:rsidP="00E200B0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6A10274" w14:textId="77777777" w:rsidR="00364062" w:rsidRPr="00127F9C" w:rsidRDefault="00364062" w:rsidP="00E200B0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9E7F53B" w14:textId="77777777" w:rsidR="00364062" w:rsidRPr="00127F9C" w:rsidRDefault="00364062" w:rsidP="00E200B0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64062" w:rsidRPr="00127F9C" w14:paraId="40C6FF7A" w14:textId="77777777" w:rsidTr="00E200B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DB0B" w14:textId="77777777" w:rsidR="00364062" w:rsidRPr="00127F9C" w:rsidRDefault="00364062" w:rsidP="00E200B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64062" w:rsidRPr="00127F9C" w14:paraId="195A6550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D43B3ED" w14:textId="77777777" w:rsidR="00364062" w:rsidRPr="00127F9C" w:rsidRDefault="00364062" w:rsidP="00E200B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64062" w:rsidRPr="00127F9C" w14:paraId="20C30EC4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7C37" w14:textId="77777777" w:rsidR="00364062" w:rsidRPr="00127F9C" w:rsidRDefault="00364062" w:rsidP="00E200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64062" w:rsidRPr="00127F9C" w14:paraId="68E17B7A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A454C" w14:textId="77777777" w:rsidR="00364062" w:rsidRPr="00127F9C" w:rsidRDefault="00364062" w:rsidP="00E200B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364062" w:rsidRPr="00127F9C" w14:paraId="2FC1A475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F5BA" w14:textId="77777777" w:rsidR="00364062" w:rsidRPr="00127F9C" w:rsidRDefault="00364062" w:rsidP="00E200B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64062" w:rsidRPr="00127F9C" w14:paraId="464F3C5A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EE5B6" w14:textId="77777777" w:rsidR="00364062" w:rsidRPr="00127F9C" w:rsidRDefault="00364062" w:rsidP="00E200B0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64062" w:rsidRPr="00127F9C" w14:paraId="53073E4E" w14:textId="77777777" w:rsidTr="00E200B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94B" w14:textId="77777777" w:rsidR="002C720E" w:rsidRDefault="00F46E0B" w:rsidP="002C720E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962E9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Zakup licencji do projektowania wraz z </w:t>
            </w:r>
            <w:proofErr w:type="spellStart"/>
            <w:r w:rsidRPr="00962E9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ATiK</w:t>
            </w:r>
            <w:proofErr w:type="spellEnd"/>
          </w:p>
          <w:p w14:paraId="68CB1C3D" w14:textId="6FD54C61" w:rsidR="00364062" w:rsidRPr="00962E9B" w:rsidRDefault="002C720E" w:rsidP="002C720E">
            <w:pPr>
              <w:spacing w:after="120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ZADANIE 2 - </w:t>
            </w:r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Zakup licencji oraz </w:t>
            </w:r>
            <w:proofErr w:type="spellStart"/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>ATiK</w:t>
            </w:r>
            <w:proofErr w:type="spellEnd"/>
            <w:r w:rsidR="00942DFD" w:rsidRPr="002C720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22"/>
              </w:rPr>
              <w:t xml:space="preserve"> oprogramowania AutoCad</w:t>
            </w:r>
          </w:p>
        </w:tc>
      </w:tr>
    </w:tbl>
    <w:p w14:paraId="57EE10A0" w14:textId="77777777" w:rsidR="00364062" w:rsidRPr="00127F9C" w:rsidRDefault="00364062" w:rsidP="00364062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3009F3E" w14:textId="77777777" w:rsidR="00364062" w:rsidRPr="007F0A91" w:rsidRDefault="00364062" w:rsidP="00F30631">
      <w:pPr>
        <w:numPr>
          <w:ilvl w:val="0"/>
          <w:numId w:val="90"/>
        </w:numPr>
        <w:ind w:right="-34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64062" w:rsidRPr="00127F9C" w14:paraId="0F5795B3" w14:textId="77777777" w:rsidTr="00E200B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F48D" w14:textId="77777777" w:rsidR="00364062" w:rsidRPr="00127F9C" w:rsidRDefault="00364062" w:rsidP="00E200B0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64062" w:rsidRPr="00127F9C" w14:paraId="5514AD91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6AAA7" w14:textId="77777777" w:rsidR="00364062" w:rsidRPr="00127F9C" w:rsidRDefault="00364062" w:rsidP="00E200B0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D8C1B" w14:textId="77777777" w:rsidR="00364062" w:rsidRPr="00127F9C" w:rsidRDefault="00364062" w:rsidP="00E200B0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64062" w:rsidRPr="00127F9C" w14:paraId="26CCBD81" w14:textId="77777777" w:rsidTr="00E200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371A4" w14:textId="77777777" w:rsidR="00364062" w:rsidRPr="00127F9C" w:rsidRDefault="00364062" w:rsidP="00E200B0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B4B83" w14:textId="77777777" w:rsidR="00364062" w:rsidRPr="00127F9C" w:rsidRDefault="00364062" w:rsidP="00E200B0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7A2F6E32" w14:textId="77777777" w:rsidR="00A239D5" w:rsidRDefault="00A239D5" w:rsidP="00364062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78EBA55" w14:textId="0857430F" w:rsidR="00364062" w:rsidRDefault="00364062" w:rsidP="00364062">
      <w:pPr>
        <w:keepNext/>
        <w:spacing w:before="0" w:after="12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825"/>
        <w:gridCol w:w="737"/>
        <w:gridCol w:w="1418"/>
        <w:gridCol w:w="1417"/>
      </w:tblGrid>
      <w:tr w:rsidR="000170B4" w:rsidRPr="00996143" w14:paraId="2256C4F3" w14:textId="20F52183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36931932" w14:textId="77777777" w:rsidR="000170B4" w:rsidRPr="00E925A6" w:rsidRDefault="000170B4" w:rsidP="00F30631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L.p.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A5D0B" w14:textId="77777777" w:rsidR="000170B4" w:rsidRPr="00E925A6" w:rsidRDefault="000170B4" w:rsidP="00F30631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Nazwa</w:t>
            </w:r>
          </w:p>
        </w:tc>
        <w:tc>
          <w:tcPr>
            <w:tcW w:w="737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E4028" w14:textId="77777777" w:rsidR="000170B4" w:rsidRDefault="000170B4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Ilość</w:t>
            </w:r>
          </w:p>
          <w:p w14:paraId="0E104C96" w14:textId="30E9B7FC" w:rsidR="000170B4" w:rsidRPr="00E925A6" w:rsidRDefault="000170B4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(a)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9154CED" w14:textId="277AD033" w:rsidR="000170B4" w:rsidRDefault="000170B4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Cena jednostkowa</w:t>
            </w:r>
            <w:r w:rsidR="0005097D"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 xml:space="preserve"> PLN NETTO</w:t>
            </w:r>
          </w:p>
          <w:p w14:paraId="70214C6D" w14:textId="625F885E" w:rsidR="000170B4" w:rsidRPr="00E925A6" w:rsidRDefault="000170B4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(b)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49AF965" w14:textId="77777777" w:rsidR="0005097D" w:rsidRDefault="000170B4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Suma</w:t>
            </w:r>
          </w:p>
          <w:p w14:paraId="112E71A2" w14:textId="40AC7F43" w:rsidR="000170B4" w:rsidRDefault="0005097D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 xml:space="preserve"> PLN NETTO</w:t>
            </w:r>
          </w:p>
          <w:p w14:paraId="77135775" w14:textId="2BB780B2" w:rsidR="000170B4" w:rsidRDefault="0005097D" w:rsidP="00F30631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(c=</w:t>
            </w:r>
            <w:r w:rsidR="000170B4">
              <w:rPr>
                <w:rFonts w:asciiTheme="minorHAnsi" w:eastAsia="Calibri" w:hAnsiTheme="minorHAnsi" w:cstheme="minorHAnsi"/>
                <w:b/>
                <w:bCs/>
                <w:color w:val="3F3F3F"/>
                <w:sz w:val="20"/>
                <w:szCs w:val="20"/>
              </w:rPr>
              <w:t>a*b)</w:t>
            </w:r>
          </w:p>
        </w:tc>
      </w:tr>
      <w:tr w:rsidR="000170B4" w:rsidRPr="00996143" w14:paraId="535F5C2F" w14:textId="3C0F1E89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75CE696D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F81EC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Product Design &amp; Manufacturing Collection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IC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Commercial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ELD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Subscription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From M2S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Year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2 (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between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May 2018 and May 2019) Multi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User 2:1 Trade-In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>cn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 xml:space="preserve"> 110002564764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7F003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14AC776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135180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70B4" w:rsidRPr="00996143" w14:paraId="30BD6AC1" w14:textId="1F2A6C46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0C6060A7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89785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Product Design &amp; Manufacturing Collection Commercial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Subscription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Renewal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From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Maintenance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between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May 2018 and May 2019)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>cn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 xml:space="preserve"> 110002564529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9B3A5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DCBC70A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888BED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70B4" w:rsidRPr="00996143" w14:paraId="18AAE075" w14:textId="466CDC6A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6DB52F39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197FD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Product Design &amp; Manufacturing Collection Commercial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Subscription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Renewal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From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Maintenance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between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May 2018 and May 2019)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>cn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 xml:space="preserve"> 110002564691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0AF89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305F3A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5095C3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70B4" w:rsidRPr="00996143" w14:paraId="16CE77CD" w14:textId="038E5015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6E719921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C82C6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AutoCAD -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including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specialized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toolsets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AD Commercial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ELD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Subscription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From M2S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Year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2 (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between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May 2018 and May 2019) Multi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User 2:1 Trade-In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>cn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 xml:space="preserve"> 110002564710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19C1A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vAlign w:val="center"/>
          </w:tcPr>
          <w:p w14:paraId="34E55725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A2DADF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70B4" w:rsidRPr="00996143" w14:paraId="0490C2EC" w14:textId="53B35B0D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09D6AB99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1C1EF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AutoCAD -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including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specialized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toolsets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AD Commercial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ELD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Subscription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From M2S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Year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2 (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Switched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between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May 2018 and May 2019) Multi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User 2:1 Trade-In</w:t>
            </w: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>cn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343434"/>
                <w:sz w:val="20"/>
                <w:szCs w:val="20"/>
                <w:lang w:eastAsia="en-US"/>
              </w:rPr>
              <w:t xml:space="preserve"> 110002564774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9ADE4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C2511F1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B8EAD9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70B4" w:rsidRPr="00996143" w14:paraId="785CBD92" w14:textId="2B165A9A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409288F6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D2C2B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AutoCAD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LT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2021 Commercial New 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ELD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Subscription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44F8E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3844EA7C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9EA2A2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170B4" w:rsidRPr="00996143" w14:paraId="425B6909" w14:textId="47D1EEC7" w:rsidTr="00962E9B">
        <w:trPr>
          <w:trHeight w:val="300"/>
        </w:trPr>
        <w:tc>
          <w:tcPr>
            <w:tcW w:w="379" w:type="dxa"/>
            <w:shd w:val="clear" w:color="auto" w:fill="F2F2F2"/>
            <w:vAlign w:val="center"/>
            <w:hideMark/>
          </w:tcPr>
          <w:p w14:paraId="18E172B7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25" w:type="dxa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AA6E2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Premium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SUB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Commercial New Single-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user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ELD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t>Annual</w:t>
            </w:r>
            <w:proofErr w:type="spellEnd"/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  <w:br/>
              <w:t>Subscription</w:t>
            </w:r>
          </w:p>
        </w:tc>
        <w:tc>
          <w:tcPr>
            <w:tcW w:w="7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0DBC1" w14:textId="77777777" w:rsidR="000170B4" w:rsidRPr="00E925A6" w:rsidRDefault="000170B4" w:rsidP="00962E9B">
            <w:pPr>
              <w:spacing w:before="0" w:after="160" w:line="256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E925A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43083A71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C21E89" w14:textId="77777777" w:rsidR="000170B4" w:rsidRPr="00E925A6" w:rsidRDefault="000170B4" w:rsidP="00F30631">
            <w:pPr>
              <w:spacing w:before="0" w:after="160" w:line="256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98F18C2" w14:textId="07029150" w:rsidR="00364062" w:rsidRPr="00DF2E26" w:rsidRDefault="00364062" w:rsidP="00B33948">
      <w:pPr>
        <w:numPr>
          <w:ilvl w:val="0"/>
          <w:numId w:val="90"/>
        </w:numPr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Będziemy świadczyć usługi wynikające z przedmio</w:t>
      </w:r>
      <w:r>
        <w:rPr>
          <w:rFonts w:asciiTheme="minorHAnsi" w:hAnsiTheme="minorHAnsi" w:cstheme="minorHAnsi"/>
          <w:sz w:val="20"/>
          <w:szCs w:val="20"/>
        </w:rPr>
        <w:t xml:space="preserve">tu </w:t>
      </w:r>
      <w:r w:rsidR="00567117" w:rsidRPr="00F46E0B">
        <w:rPr>
          <w:rFonts w:asciiTheme="minorHAnsi" w:hAnsiTheme="minorHAnsi" w:cstheme="minorHAnsi"/>
          <w:sz w:val="20"/>
          <w:szCs w:val="20"/>
        </w:rPr>
        <w:t>zamówienia</w:t>
      </w:r>
      <w:r w:rsidR="00B33948">
        <w:rPr>
          <w:rFonts w:asciiTheme="minorHAnsi" w:hAnsiTheme="minorHAnsi" w:cstheme="minorHAnsi"/>
          <w:sz w:val="20"/>
          <w:szCs w:val="20"/>
        </w:rPr>
        <w:t xml:space="preserve"> </w:t>
      </w:r>
      <w:r w:rsidR="00B33948">
        <w:rPr>
          <w:rFonts w:asciiTheme="minorHAnsi" w:hAnsiTheme="minorHAnsi"/>
          <w:bCs/>
          <w:sz w:val="20"/>
          <w:szCs w:val="20"/>
        </w:rPr>
        <w:t>wskazanym w Rozdziale II Warunków Zamówienia „Opis Przedmiotu Zamówienia”</w:t>
      </w:r>
      <w:r w:rsidR="00567117" w:rsidRPr="00F46E0B">
        <w:rPr>
          <w:rFonts w:asciiTheme="minorHAnsi" w:hAnsiTheme="minorHAnsi" w:cstheme="minorHAnsi"/>
          <w:sz w:val="20"/>
          <w:szCs w:val="20"/>
        </w:rPr>
        <w:t xml:space="preserve"> od dnia </w:t>
      </w:r>
      <w:r w:rsidR="00B81AFA" w:rsidRPr="00F46E0B">
        <w:rPr>
          <w:rFonts w:asciiTheme="minorHAnsi" w:hAnsiTheme="minorHAnsi" w:cstheme="minorHAnsi"/>
          <w:sz w:val="20"/>
          <w:szCs w:val="20"/>
        </w:rPr>
        <w:t>dostarczenia licencji</w:t>
      </w:r>
      <w:r w:rsidRPr="00F46E0B">
        <w:rPr>
          <w:rFonts w:asciiTheme="minorHAnsi" w:hAnsiTheme="minorHAnsi" w:cstheme="minorHAnsi"/>
          <w:sz w:val="20"/>
          <w:szCs w:val="20"/>
        </w:rPr>
        <w:t xml:space="preserve"> przez okres 12 miesięcy.</w:t>
      </w:r>
    </w:p>
    <w:p w14:paraId="61B5A80F" w14:textId="77777777" w:rsidR="00364062" w:rsidRPr="00F51C5B" w:rsidRDefault="00364062" w:rsidP="00E82B49">
      <w:pPr>
        <w:numPr>
          <w:ilvl w:val="0"/>
          <w:numId w:val="90"/>
        </w:numPr>
        <w:spacing w:before="0" w:line="276" w:lineRule="auto"/>
        <w:ind w:left="425" w:hanging="425"/>
        <w:rPr>
          <w:rFonts w:asciiTheme="minorHAnsi" w:hAnsiTheme="minorHAnsi"/>
          <w:bCs/>
          <w:sz w:val="20"/>
          <w:szCs w:val="20"/>
        </w:rPr>
      </w:pPr>
      <w:r w:rsidRPr="00DF2E26">
        <w:rPr>
          <w:rFonts w:asciiTheme="minorHAnsi" w:hAnsiTheme="minorHAnsi" w:cstheme="minorHAnsi"/>
          <w:sz w:val="20"/>
          <w:szCs w:val="20"/>
        </w:rPr>
        <w:t>Usługi wsparcia technicznego realizować będę(</w:t>
      </w:r>
      <w:proofErr w:type="spellStart"/>
      <w:r w:rsidRPr="00DF2E26">
        <w:rPr>
          <w:rFonts w:asciiTheme="minorHAnsi" w:hAnsiTheme="minorHAnsi" w:cstheme="minorHAnsi"/>
          <w:sz w:val="20"/>
          <w:szCs w:val="20"/>
        </w:rPr>
        <w:t>dziemy</w:t>
      </w:r>
      <w:proofErr w:type="spellEnd"/>
      <w:r w:rsidRPr="00DF2E26">
        <w:rPr>
          <w:rFonts w:asciiTheme="minorHAnsi" w:hAnsiTheme="minorHAnsi" w:cstheme="minorHAnsi"/>
          <w:sz w:val="20"/>
          <w:szCs w:val="20"/>
        </w:rPr>
        <w:t>) na warunkach opieki serwisow</w:t>
      </w:r>
      <w:r>
        <w:rPr>
          <w:rFonts w:asciiTheme="minorHAnsi" w:hAnsiTheme="minorHAnsi" w:cstheme="minorHAnsi"/>
          <w:sz w:val="20"/>
          <w:szCs w:val="20"/>
        </w:rPr>
        <w:t>ej świadczonej przez producenta.</w:t>
      </w:r>
    </w:p>
    <w:p w14:paraId="10FD42A2" w14:textId="77777777" w:rsidR="00364062" w:rsidRPr="00127F9C" w:rsidRDefault="00364062">
      <w:pPr>
        <w:numPr>
          <w:ilvl w:val="0"/>
          <w:numId w:val="90"/>
        </w:numPr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5EF20C01" w14:textId="77777777" w:rsidR="00364062" w:rsidRPr="00127F9C" w:rsidRDefault="00364062" w:rsidP="00962E9B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1B37A151" w14:textId="07290040" w:rsidR="00364062" w:rsidRPr="00F30631" w:rsidRDefault="00364062" w:rsidP="00962E9B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46AD4">
        <w:rPr>
          <w:rFonts w:asciiTheme="minorHAnsi" w:hAnsiTheme="minorHAnsi" w:cstheme="minorHAnsi"/>
          <w:sz w:val="20"/>
          <w:szCs w:val="20"/>
        </w:rPr>
        <w:t>zamówienie wykonam(y):</w:t>
      </w:r>
      <w:r w:rsidR="00996143">
        <w:rPr>
          <w:rFonts w:asciiTheme="minorHAnsi" w:hAnsiTheme="minorHAnsi" w:cstheme="minorHAnsi"/>
          <w:sz w:val="20"/>
          <w:szCs w:val="20"/>
        </w:rPr>
        <w:t xml:space="preserve"> </w:t>
      </w:r>
      <w:r w:rsidRPr="00046AD4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</w:p>
    <w:p w14:paraId="79300DBB" w14:textId="77777777" w:rsidR="00364062" w:rsidRPr="00127F9C" w:rsidRDefault="00364062" w:rsidP="00962E9B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438BBE76" w14:textId="77777777" w:rsidR="00364062" w:rsidRPr="00127F9C" w:rsidRDefault="00364062" w:rsidP="00962E9B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EC70701" w14:textId="26719F89" w:rsidR="00B33948" w:rsidRPr="00962E9B" w:rsidRDefault="00B33948" w:rsidP="00962E9B">
      <w:pPr>
        <w:widowControl w:val="0"/>
        <w:numPr>
          <w:ilvl w:val="0"/>
          <w:numId w:val="89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6 </w:t>
      </w:r>
      <w:proofErr w:type="spellStart"/>
      <w:r>
        <w:rPr>
          <w:rFonts w:asciiTheme="minorHAnsi" w:hAnsiTheme="minorHAnsi" w:cstheme="minorHAnsi"/>
          <w:sz w:val="20"/>
          <w:szCs w:val="20"/>
        </w:rPr>
        <w:t>WZ</w:t>
      </w:r>
      <w:proofErr w:type="spellEnd"/>
      <w:r>
        <w:rPr>
          <w:rFonts w:asciiTheme="minorHAnsi" w:hAnsiTheme="minorHAnsi" w:cstheme="minorHAnsi"/>
          <w:sz w:val="20"/>
          <w:szCs w:val="20"/>
        </w:rPr>
        <w:t>,</w:t>
      </w:r>
    </w:p>
    <w:p w14:paraId="631694B3" w14:textId="46498D85" w:rsidR="00364062" w:rsidRPr="00127F9C" w:rsidRDefault="00364062" w:rsidP="00962E9B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3" w:history="1">
        <w:r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74537D14" w14:textId="77777777" w:rsidR="00364062" w:rsidRPr="00127F9C" w:rsidRDefault="00364062" w:rsidP="00B33948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127F9C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27F9C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11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41F2513E" w14:textId="77777777" w:rsidR="00364062" w:rsidRPr="00127F9C" w:rsidRDefault="00364062" w:rsidP="00B33948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08237D6F" w14:textId="77777777" w:rsidR="00364062" w:rsidRPr="00127F9C" w:rsidRDefault="00364062" w:rsidP="00B33948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48FD0DB" w14:textId="77777777" w:rsidR="00364062" w:rsidRPr="00AC652F" w:rsidRDefault="00364062" w:rsidP="00B33948">
      <w:pPr>
        <w:spacing w:before="0" w:line="276" w:lineRule="auto"/>
        <w:ind w:left="851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50D31">
        <w:rPr>
          <w:rFonts w:asciiTheme="minorHAnsi" w:hAnsiTheme="minorHAnsi" w:cstheme="minorHAnsi"/>
          <w:sz w:val="20"/>
          <w:szCs w:val="20"/>
        </w:rPr>
      </w:r>
      <w:r w:rsidR="00150D3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50D31">
        <w:rPr>
          <w:rFonts w:asciiTheme="minorHAnsi" w:hAnsiTheme="minorHAnsi" w:cstheme="minorHAnsi"/>
          <w:sz w:val="20"/>
          <w:szCs w:val="20"/>
        </w:rPr>
      </w:r>
      <w:r w:rsidR="00150D31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2C4C50FA" w14:textId="77777777" w:rsidR="00364062" w:rsidRPr="00AC652F" w:rsidRDefault="00364062" w:rsidP="00B33948">
      <w:pPr>
        <w:pStyle w:val="Akapitzlist"/>
        <w:numPr>
          <w:ilvl w:val="0"/>
          <w:numId w:val="89"/>
        </w:numPr>
        <w:spacing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06CB647C" w14:textId="77777777" w:rsidR="00364062" w:rsidRDefault="00364062" w:rsidP="00B33948">
      <w:pPr>
        <w:spacing w:before="0" w:line="276" w:lineRule="auto"/>
        <w:ind w:left="851" w:right="402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3DA9E79" w14:textId="77777777" w:rsidR="00364062" w:rsidRDefault="00364062" w:rsidP="00B33948">
      <w:pPr>
        <w:pStyle w:val="Akapitzlist"/>
        <w:numPr>
          <w:ilvl w:val="0"/>
          <w:numId w:val="89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34FE4EFD" w14:textId="77777777" w:rsidR="00364062" w:rsidRPr="007F0A91" w:rsidRDefault="00364062" w:rsidP="00B33948">
      <w:pPr>
        <w:pStyle w:val="Akapitzlist"/>
        <w:spacing w:after="0"/>
        <w:ind w:left="851" w:right="403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B29213F" w14:textId="77777777" w:rsidR="00364062" w:rsidRPr="00F72440" w:rsidRDefault="00364062" w:rsidP="00B33948">
      <w:pPr>
        <w:keepNext/>
        <w:keepLines/>
        <w:spacing w:before="0" w:line="276" w:lineRule="auto"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13ED1F7E" w14:textId="77777777" w:rsidR="00364062" w:rsidRPr="00127F9C" w:rsidRDefault="00364062" w:rsidP="00364062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64062" w:rsidRPr="00127F9C" w14:paraId="0512B55A" w14:textId="77777777" w:rsidTr="00E200B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E1B2" w14:textId="77777777" w:rsidR="00364062" w:rsidRPr="00127F9C" w:rsidRDefault="00364062" w:rsidP="00E200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0A0" w14:textId="77777777" w:rsidR="00364062" w:rsidRPr="00127F9C" w:rsidRDefault="00364062" w:rsidP="00E200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062" w:rsidRPr="00127F9C" w14:paraId="23A7805C" w14:textId="77777777" w:rsidTr="00E200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C3EE79" w14:textId="77777777" w:rsidR="00364062" w:rsidRPr="00127F9C" w:rsidRDefault="00364062" w:rsidP="00E200B0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A07B50" w14:textId="77777777" w:rsidR="00364062" w:rsidRPr="00127F9C" w:rsidRDefault="00364062" w:rsidP="00E200B0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BF40A28" w14:textId="77777777" w:rsidR="00364062" w:rsidRDefault="00364062" w:rsidP="0036406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584A909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5222F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OŚWIADCZENIE WYKONAWCY</w:t>
            </w:r>
          </w:p>
          <w:p w14:paraId="10DD2FDB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81A2AD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9248371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3F994D6A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BB891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36E21" w14:textId="6CDF50F1"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6406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14:paraId="358C56D9" w14:textId="77777777" w:rsidR="00D736C8" w:rsidRDefault="00D736C8" w:rsidP="002C720E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licencji do projektowania wraz z </w:t>
      </w:r>
      <w:proofErr w:type="spellStart"/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</w:p>
    <w:p w14:paraId="20C7C195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4CE5023" w14:textId="77777777" w:rsidR="008B375E" w:rsidRPr="008B375E" w:rsidRDefault="00511E0F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</w:t>
      </w:r>
      <w:r w:rsidR="008B375E" w:rsidRPr="008B375E">
        <w:rPr>
          <w:rFonts w:asciiTheme="minorHAnsi" w:hAnsiTheme="minorHAnsi" w:cstheme="minorHAnsi"/>
          <w:iCs/>
          <w:sz w:val="20"/>
          <w:szCs w:val="20"/>
        </w:rPr>
        <w:t>Wykonawca podlega wykluczeniu z udziału w Postępowaniu o udzielenie Zamówienia w następujących przypadkach:</w:t>
      </w:r>
    </w:p>
    <w:p w14:paraId="29E539DD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a. w ciągu ostatnich 3 lat przed upływem terminu składania Ofert wyrządził stwierdzoną prawomocnym orzeczeniem sądu szkodę Zamawiającemu w związku z realizacją Zamówienia;</w:t>
      </w:r>
    </w:p>
    <w:p w14:paraId="59E9A388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b. 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733386D9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c. w ciągu ostatnich 3 lat przed upływem terminu składania Ofert wypowiedział Zamawiającemu Umowę w sprawie Zamówienia z przyczyn innych niż wina Zamawiającego lub siła wyższa;</w:t>
      </w:r>
    </w:p>
    <w:p w14:paraId="1AC928FF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d. w ciągu ostatnich 3 lat przed upływem terminu składania Ofert odmówił zawarcia Umowy w sprawie Zamówienia po wyborze jego Oferty przez Zamawiającego;</w:t>
      </w:r>
    </w:p>
    <w:p w14:paraId="32368359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e.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059B676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f. 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BB1DE51" w14:textId="0B927FB6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g. 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w Postępowaniu;</w:t>
      </w:r>
      <w:r w:rsidRPr="008B375E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31AA8D03" w14:textId="77777777" w:rsidR="008B375E" w:rsidRPr="008B375E" w:rsidRDefault="008B375E" w:rsidP="008B375E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 xml:space="preserve">h. naruszył obowiązki dotyczące płatności podatków, opłat lub składek na ubezpieczenia społeczne lub zdrowotne; </w:t>
      </w:r>
    </w:p>
    <w:p w14:paraId="6EE7FBCE" w14:textId="3557B813" w:rsidR="00511E0F" w:rsidRPr="00127F9C" w:rsidRDefault="008B375E" w:rsidP="008B375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B375E">
        <w:rPr>
          <w:rFonts w:asciiTheme="minorHAnsi" w:hAnsiTheme="minorHAnsi" w:cstheme="minorHAnsi"/>
          <w:iCs/>
          <w:sz w:val="20"/>
          <w:szCs w:val="20"/>
        </w:rPr>
        <w:t>i. złożył nieprawdziwe informacje mające lub mogące mi</w:t>
      </w:r>
      <w:r>
        <w:rPr>
          <w:rFonts w:asciiTheme="minorHAnsi" w:hAnsiTheme="minorHAnsi" w:cstheme="minorHAnsi"/>
          <w:iCs/>
          <w:sz w:val="20"/>
          <w:szCs w:val="20"/>
        </w:rPr>
        <w:t>eć wpływ na wynik Postępowania</w:t>
      </w:r>
      <w:r w:rsidRPr="008B375E">
        <w:rPr>
          <w:rFonts w:asciiTheme="minorHAnsi" w:hAnsiTheme="minorHAnsi" w:cstheme="minorHAnsi"/>
          <w:iCs/>
          <w:sz w:val="20"/>
          <w:szCs w:val="20"/>
        </w:rPr>
        <w:t>.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4A071A77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F0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813F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0DE4DE5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8F1323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4DDD944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032AB3D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52E011C2" w14:textId="100D8788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 w:rsidR="00364062">
        <w:rPr>
          <w:rFonts w:asciiTheme="minorHAnsi" w:hAnsiTheme="minorHAnsi" w:cstheme="minorHAnsi"/>
          <w:b/>
          <w:sz w:val="20"/>
          <w:u w:val="single"/>
        </w:rPr>
        <w:t>4</w:t>
      </w:r>
      <w:r w:rsidRPr="000460EC">
        <w:rPr>
          <w:rFonts w:asciiTheme="minorHAnsi" w:hAnsiTheme="minorHAnsi" w:cstheme="minorHAnsi"/>
          <w:b/>
          <w:sz w:val="20"/>
          <w:u w:val="single"/>
        </w:rPr>
        <w:t xml:space="preserve">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62F2464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2E11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647E03E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37ECE44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BAA38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699647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AB7134F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3C6C9EA8" w14:textId="77777777"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233DD9" w14:textId="77777777" w:rsidR="00D736C8" w:rsidRDefault="00D736C8" w:rsidP="00E82B49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licencji do projektowania wraz z </w:t>
      </w:r>
      <w:proofErr w:type="spellStart"/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</w:p>
    <w:p w14:paraId="72BFC48E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1E4786B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74EC6C05" w14:textId="77777777"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2CF90323" w14:textId="77777777" w:rsidR="00AE00EF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FA315A" w14:textId="77777777" w:rsidR="00A82406" w:rsidRPr="00127F9C" w:rsidRDefault="00AE00EF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04442928" w14:textId="77777777" w:rsidR="00A82406" w:rsidRPr="00127F9C" w:rsidRDefault="00323276" w:rsidP="005947D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5EBA6BE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0500894D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E3D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747C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70E2581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9FF0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2E1861A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59EB4B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2A46D65" w14:textId="6C6AF360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lastRenderedPageBreak/>
        <w:t xml:space="preserve">ZAŁĄCZNIK NR </w:t>
      </w:r>
      <w:r w:rsidR="00364062">
        <w:rPr>
          <w:rFonts w:asciiTheme="minorHAnsi" w:hAnsiTheme="minorHAnsi" w:cstheme="minorHAnsi"/>
          <w:b/>
          <w:sz w:val="20"/>
          <w:u w:val="single"/>
        </w:rPr>
        <w:t>5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14:paraId="69058AAA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D32628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86D5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59DB5E7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0F9F9D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31E3A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C457A2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A62B3D3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799748C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5192953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BB970F6" w14:textId="77777777" w:rsidR="00D736C8" w:rsidRDefault="00D736C8" w:rsidP="00E82B49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licencji do projektowania wraz z </w:t>
      </w:r>
      <w:proofErr w:type="spellStart"/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</w:p>
    <w:p w14:paraId="331B6B75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127F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3DF642B1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695C50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4074501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6B53C7C9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5F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9342F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432F250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246CA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67DA5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2AB473F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FD8F1FB" w14:textId="1DAE55EF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64062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6CF2FFCF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82FEF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AE3B711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2ACDF2B" w14:textId="77777777" w:rsidR="00D736C8" w:rsidRDefault="00D736C8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licencji do projektowania wraz z </w:t>
      </w:r>
      <w:proofErr w:type="spellStart"/>
      <w:r w:rsidRPr="00D736C8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</w:t>
      </w:r>
      <w:proofErr w:type="spellEnd"/>
    </w:p>
    <w:p w14:paraId="288A63E3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6026CD82" w14:textId="3C15CB41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1400/DW00/</w:t>
      </w:r>
      <w:proofErr w:type="spellStart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ZT</w:t>
      </w:r>
      <w:proofErr w:type="spellEnd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proofErr w:type="spellStart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KZ</w:t>
      </w:r>
      <w:proofErr w:type="spellEnd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/2021/0000042015</w:t>
      </w:r>
    </w:p>
    <w:p w14:paraId="4BA6F075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E63987C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2DDDC10A" w14:textId="050BF993" w:rsidR="00DD23EE" w:rsidRPr="00127F9C" w:rsidRDefault="00DD23EE" w:rsidP="00C610F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1400/DW00/</w:t>
      </w:r>
      <w:proofErr w:type="spellStart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ZT</w:t>
      </w:r>
      <w:proofErr w:type="spellEnd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proofErr w:type="spellStart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KZ</w:t>
      </w:r>
      <w:proofErr w:type="spellEnd"/>
      <w:r w:rsidR="00C610FB" w:rsidRPr="00E82B4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/2021/0000042015</w:t>
      </w:r>
      <w:r w:rsidR="00C610F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proofErr w:type="spellStart"/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F435701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456D87F2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16052CCD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F947ECD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5ED15F81" w14:textId="6AC41542" w:rsidR="00DD23EE" w:rsidRPr="00127F9C" w:rsidRDefault="00DD23EE" w:rsidP="00C610FB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C610FB" w:rsidRPr="00C610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1400/DW00/</w:t>
      </w:r>
      <w:proofErr w:type="spellStart"/>
      <w:r w:rsidR="00C610FB" w:rsidRPr="00C610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ZT</w:t>
      </w:r>
      <w:proofErr w:type="spellEnd"/>
      <w:r w:rsidR="00C610FB" w:rsidRPr="00C610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</w:t>
      </w:r>
      <w:proofErr w:type="spellStart"/>
      <w:r w:rsidR="00C610FB" w:rsidRPr="00C610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KZ</w:t>
      </w:r>
      <w:proofErr w:type="spellEnd"/>
      <w:r w:rsidR="00C610FB" w:rsidRPr="00C610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/2021/0000042015</w:t>
      </w:r>
      <w:r w:rsidR="00C610F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.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149BA52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247DA931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dostępu do treści swoich danych - w granicach art. 15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03D088A2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72165B6E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5EBE8E15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</w:p>
    <w:p w14:paraId="4F5DB709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przenoszenia danych - w granicach art. 20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5943B454" w14:textId="77777777" w:rsidR="00DD23EE" w:rsidRPr="00127F9C" w:rsidRDefault="00DD23EE" w:rsidP="005947DA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prawo wniesienia sprzeciwu (w przypadku przetwarzania na podstawie art. 6 ust. 1 lit. f)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w granicach art. 21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14:paraId="1569CF1D" w14:textId="77777777" w:rsidR="00DD23EE" w:rsidRPr="00127F9C" w:rsidRDefault="00DD23EE" w:rsidP="005947DA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5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73B41C9" w14:textId="77777777" w:rsidR="00562EE0" w:rsidRPr="00127F9C" w:rsidRDefault="00DD23EE" w:rsidP="005947DA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Przysługuje Panu/Pani prawo wniesienia skargi do Prezesa Urzędu Ochrony Danych Osobowych, gdy uzna Pan/Pani, iż przetwarzanie danych osobowych Pani/Pana dotyczących narusza przepisy </w:t>
      </w:r>
      <w:proofErr w:type="spellStart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RODO</w:t>
      </w:r>
      <w:proofErr w:type="spellEnd"/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575782FA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53488B2F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6F4D2A51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62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C15CE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51F5E3A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5D6540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0243F4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12B2262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4ED2E397" w14:textId="2E7B1418" w:rsidR="003C1EB6" w:rsidRPr="00962E9B" w:rsidRDefault="00F3711C" w:rsidP="00E51451">
      <w:pPr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</w:t>
      </w:r>
      <w:r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E82B49"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>A</w:t>
      </w:r>
      <w:r w:rsidR="00E82B49"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  <w:r w:rsidR="001734B3"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1734B3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ZADANIE NR 1</w:t>
      </w:r>
      <w:r w:rsidR="00C176D7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- </w:t>
      </w:r>
      <w:r w:rsidR="00E82B49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ZAKUP LICENCJI ORAZ </w:t>
      </w:r>
      <w:proofErr w:type="spellStart"/>
      <w:r w:rsidR="00E82B49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ATIK</w:t>
      </w:r>
      <w:proofErr w:type="spellEnd"/>
      <w:r w:rsidR="00E82B49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OPROGRAMOWANIA DO PROJEKTOWANIA CAD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E82B49" w14:paraId="2E2F6161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F778" w14:textId="77777777" w:rsidR="008A2C53" w:rsidRPr="00E82B49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E82B49" w14:paraId="1FE423B1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6AB79536" w14:textId="77777777" w:rsidR="008A2C53" w:rsidRPr="00E82B49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73391F49" w14:textId="77777777" w:rsidR="001734B3" w:rsidRPr="00E82B49" w:rsidRDefault="001734B3" w:rsidP="00885832">
      <w:pPr>
        <w:spacing w:after="120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0E3A066F" w14:textId="59B308C3" w:rsidR="00986B6F" w:rsidRPr="00E82B49" w:rsidRDefault="00986B6F" w:rsidP="00885832">
      <w:pPr>
        <w:spacing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19"/>
        <w:gridCol w:w="1848"/>
        <w:gridCol w:w="1985"/>
        <w:gridCol w:w="1842"/>
        <w:gridCol w:w="1985"/>
      </w:tblGrid>
      <w:tr w:rsidR="00255651" w:rsidRPr="00E82B49" w14:paraId="536DB08A" w14:textId="77777777" w:rsidTr="00962E9B">
        <w:trPr>
          <w:trHeight w:val="1521"/>
        </w:trPr>
        <w:tc>
          <w:tcPr>
            <w:tcW w:w="470" w:type="dxa"/>
            <w:shd w:val="clear" w:color="auto" w:fill="auto"/>
          </w:tcPr>
          <w:p w14:paraId="63158E96" w14:textId="77777777" w:rsidR="00255651" w:rsidRPr="00485E93" w:rsidRDefault="00255651" w:rsidP="00485E93">
            <w:pPr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9" w:type="dxa"/>
            <w:shd w:val="clear" w:color="auto" w:fill="auto"/>
          </w:tcPr>
          <w:p w14:paraId="4D0C0E85" w14:textId="77777777" w:rsidR="00255651" w:rsidRPr="00485E93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8" w:type="dxa"/>
          </w:tcPr>
          <w:p w14:paraId="6295F216" w14:textId="77777777" w:rsidR="00255651" w:rsidRPr="00485E93" w:rsidDel="00B90F15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985" w:type="dxa"/>
          </w:tcPr>
          <w:p w14:paraId="4AC110C3" w14:textId="69F5F8A8" w:rsidR="00255651" w:rsidRPr="00485E93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Projekt podobny </w:t>
            </w:r>
            <w:r w:rsidRPr="00485E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ramach </w:t>
            </w:r>
            <w:r w:rsidRPr="00962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którego dostarczono </w:t>
            </w:r>
            <w:r w:rsidRPr="00485E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minimum </w:t>
            </w:r>
            <w:r w:rsidRPr="00485E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50 szt.</w:t>
            </w:r>
            <w:r w:rsidRPr="00485E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licencji</w:t>
            </w:r>
            <w:r w:rsidRPr="00962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 projektowania w 2D lub 3D typu CAD</w:t>
            </w:r>
          </w:p>
          <w:p w14:paraId="3E4FFE2B" w14:textId="6BACEF44" w:rsidR="00255651" w:rsidRPr="00485E93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842" w:type="dxa"/>
            <w:shd w:val="clear" w:color="auto" w:fill="auto"/>
          </w:tcPr>
          <w:p w14:paraId="7A97C533" w14:textId="42BEA267" w:rsidR="00485E93" w:rsidRDefault="006E2D5D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55651"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rojekt zrealizowany lub trwający w okresie 3 ostatnich lat, przed upływem terminu składania ofert </w:t>
            </w:r>
          </w:p>
          <w:p w14:paraId="12B744E5" w14:textId="25A9B52A" w:rsidR="00255651" w:rsidRPr="00485E93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62E9B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985" w:type="dxa"/>
          </w:tcPr>
          <w:p w14:paraId="1BDAB705" w14:textId="77777777" w:rsidR="00255651" w:rsidRPr="00485E93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30AC0CA4" w14:textId="77777777" w:rsidR="00255651" w:rsidRPr="00485E93" w:rsidRDefault="00255651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255651" w:rsidRPr="00E82B49" w14:paraId="018BDF9C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321A8A7B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14:paraId="3F3F5D3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7CE6BF5E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8390F9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053C33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E35049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167729C4" w14:textId="77777777" w:rsidTr="00962E9B">
        <w:trPr>
          <w:trHeight w:val="284"/>
        </w:trPr>
        <w:tc>
          <w:tcPr>
            <w:tcW w:w="470" w:type="dxa"/>
            <w:shd w:val="clear" w:color="auto" w:fill="auto"/>
          </w:tcPr>
          <w:p w14:paraId="6E0E040A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14:paraId="2ABDDF75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51325934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966B58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75114AE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33578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1FE07310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748A10A1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14:paraId="6FACD4D1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546D3828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996AB2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DFF563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D5CB2E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05A25AC4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00AAEE01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14:paraId="387950E4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2120FAF8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857B74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904F1DA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BF0EA9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1C7FB913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4080BDDC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19" w:type="dxa"/>
            <w:shd w:val="clear" w:color="auto" w:fill="auto"/>
          </w:tcPr>
          <w:p w14:paraId="260084A7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7CEDCB7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FEE36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A2A543F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EEE97A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2ECB54CD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6AEBD9E1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14:paraId="75126D9E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5F04415B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4CCCA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FF7995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C1684D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771442EA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4980F5A5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19" w:type="dxa"/>
            <w:shd w:val="clear" w:color="auto" w:fill="auto"/>
          </w:tcPr>
          <w:p w14:paraId="735C851E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3F6BC95C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D85365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AC5C90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CD3C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454E7A49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5F5806DD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19" w:type="dxa"/>
            <w:shd w:val="clear" w:color="auto" w:fill="auto"/>
          </w:tcPr>
          <w:p w14:paraId="4F0C2FDD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21951A7D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834230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853B495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43ACF1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753E7CE7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6EB60919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19" w:type="dxa"/>
            <w:shd w:val="clear" w:color="auto" w:fill="auto"/>
          </w:tcPr>
          <w:p w14:paraId="58880854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75B46F48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49A1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B8ADDD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F2EB6D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5651" w:rsidRPr="00E82B49" w14:paraId="585613D3" w14:textId="77777777" w:rsidTr="00962E9B">
        <w:trPr>
          <w:trHeight w:val="274"/>
        </w:trPr>
        <w:tc>
          <w:tcPr>
            <w:tcW w:w="470" w:type="dxa"/>
            <w:shd w:val="clear" w:color="auto" w:fill="auto"/>
          </w:tcPr>
          <w:p w14:paraId="794A8E9E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19" w:type="dxa"/>
            <w:shd w:val="clear" w:color="auto" w:fill="auto"/>
          </w:tcPr>
          <w:p w14:paraId="3C4E4866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223C346B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198B12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9CD5479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2E9D52" w14:textId="77777777" w:rsidR="00255651" w:rsidRPr="00E82B49" w:rsidRDefault="00255651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4378F7" w14:textId="77777777" w:rsidR="003C1EB6" w:rsidRPr="00E82B49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C848A7A" w14:textId="0000A4D1" w:rsidR="00256C2E" w:rsidRPr="00962E9B" w:rsidRDefault="00256C2E" w:rsidP="0068450A">
      <w:pPr>
        <w:tabs>
          <w:tab w:val="left" w:pos="851"/>
        </w:tabs>
        <w:rPr>
          <w:rFonts w:asciiTheme="minorHAnsi" w:hAnsiTheme="minorHAnsi" w:cstheme="minorHAnsi"/>
          <w:color w:val="FF0000"/>
          <w:sz w:val="20"/>
        </w:rPr>
      </w:pPr>
      <w:r w:rsidRPr="00962E9B">
        <w:rPr>
          <w:rFonts w:asciiTheme="minorHAnsi" w:hAnsiTheme="minorHAnsi" w:cstheme="minorHAnsi"/>
          <w:b/>
          <w:bCs/>
          <w:color w:val="FF0000"/>
          <w:sz w:val="20"/>
          <w:szCs w:val="20"/>
        </w:rPr>
        <w:t>O</w:t>
      </w:r>
      <w:r w:rsidR="00EB4F9F" w:rsidRPr="00962E9B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świadczam(y), że w przypadku </w:t>
      </w:r>
      <w:r w:rsidRPr="00962E9B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Usług trwających (niezakończonych), do momentu składania ofert </w:t>
      </w:r>
      <w:r w:rsidRPr="00962E9B">
        <w:rPr>
          <w:rFonts w:asciiTheme="minorHAnsi" w:hAnsiTheme="minorHAnsi" w:cstheme="minorHAnsi"/>
          <w:color w:val="FF0000"/>
          <w:sz w:val="20"/>
        </w:rPr>
        <w:t xml:space="preserve">Wykonawca </w:t>
      </w:r>
      <w:r w:rsidR="00C176D7" w:rsidRPr="00962E9B">
        <w:rPr>
          <w:rFonts w:asciiTheme="minorHAnsi" w:hAnsiTheme="minorHAnsi" w:cstheme="minorHAnsi"/>
          <w:color w:val="FF0000"/>
          <w:sz w:val="20"/>
        </w:rPr>
        <w:t>dostarczył łączną minimalną ilość licencji</w:t>
      </w:r>
      <w:r w:rsidRPr="00962E9B">
        <w:rPr>
          <w:rFonts w:asciiTheme="minorHAnsi" w:hAnsiTheme="minorHAnsi" w:cstheme="minorHAnsi"/>
          <w:color w:val="FF0000"/>
          <w:sz w:val="20"/>
        </w:rPr>
        <w:t xml:space="preserve"> nie mniejsz</w:t>
      </w:r>
      <w:r w:rsidR="00C176D7" w:rsidRPr="00962E9B">
        <w:rPr>
          <w:rFonts w:asciiTheme="minorHAnsi" w:hAnsiTheme="minorHAnsi" w:cstheme="minorHAnsi"/>
          <w:color w:val="FF0000"/>
          <w:sz w:val="20"/>
        </w:rPr>
        <w:t>ą</w:t>
      </w:r>
      <w:r w:rsidRPr="00962E9B">
        <w:rPr>
          <w:rFonts w:asciiTheme="minorHAnsi" w:hAnsiTheme="minorHAnsi" w:cstheme="minorHAnsi"/>
          <w:color w:val="FF0000"/>
          <w:sz w:val="20"/>
        </w:rPr>
        <w:t xml:space="preserve"> niż </w:t>
      </w:r>
      <w:r w:rsidR="00C176D7" w:rsidRPr="00962E9B">
        <w:rPr>
          <w:rFonts w:asciiTheme="minorHAnsi" w:hAnsiTheme="minorHAnsi" w:cstheme="minorHAnsi"/>
          <w:b/>
          <w:color w:val="FF0000"/>
          <w:sz w:val="20"/>
        </w:rPr>
        <w:t>50</w:t>
      </w:r>
      <w:r w:rsidR="00C176D7" w:rsidRPr="00962E9B">
        <w:rPr>
          <w:rFonts w:asciiTheme="minorHAnsi" w:hAnsiTheme="minorHAnsi" w:cstheme="minorHAnsi"/>
          <w:color w:val="FF0000"/>
          <w:sz w:val="20"/>
        </w:rPr>
        <w:t xml:space="preserve"> szt. </w:t>
      </w:r>
      <w:r w:rsidR="00885832" w:rsidRPr="00962E9B">
        <w:rPr>
          <w:rFonts w:asciiTheme="minorHAnsi" w:hAnsiTheme="minorHAnsi" w:cstheme="minorHAnsi"/>
          <w:color w:val="FF0000"/>
          <w:sz w:val="20"/>
          <w:szCs w:val="20"/>
        </w:rPr>
        <w:t>za każdą</w:t>
      </w:r>
      <w:r w:rsidR="00C176D7" w:rsidRPr="00962E9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62E9B">
        <w:rPr>
          <w:rFonts w:asciiTheme="minorHAnsi" w:hAnsiTheme="minorHAnsi" w:cstheme="minorHAnsi"/>
          <w:color w:val="FF0000"/>
          <w:sz w:val="20"/>
          <w:szCs w:val="20"/>
        </w:rPr>
        <w:t>z usług</w:t>
      </w:r>
      <w:r w:rsidR="0068450A" w:rsidRPr="00962E9B">
        <w:rPr>
          <w:rFonts w:asciiTheme="minorHAnsi" w:hAnsiTheme="minorHAnsi" w:cstheme="minorHAnsi"/>
          <w:color w:val="FF0000"/>
          <w:sz w:val="20"/>
        </w:rPr>
        <w:t>.</w:t>
      </w:r>
    </w:p>
    <w:p w14:paraId="73C12FC7" w14:textId="77777777" w:rsidR="00DC6866" w:rsidRPr="00E82B49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E82B49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E82B49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E82B49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E82B49">
        <w:rPr>
          <w:rFonts w:asciiTheme="minorHAnsi" w:hAnsiTheme="minorHAnsi" w:cstheme="minorHAnsi"/>
          <w:b/>
          <w:sz w:val="20"/>
          <w:szCs w:val="20"/>
        </w:rPr>
        <w:t>,</w:t>
      </w:r>
      <w:r w:rsidRPr="00E82B49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E82B49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E82B49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E82B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E82B49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E82B49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E82B49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E82B49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5552CDBE" w14:textId="77777777" w:rsidR="00124147" w:rsidRPr="00E82B49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E82B49" w14:paraId="26D17296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3F4" w14:textId="77777777" w:rsidR="000A167C" w:rsidRPr="00E82B49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F20FE" w14:textId="77777777" w:rsidR="000A167C" w:rsidRPr="00E82B49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E82B49" w14:paraId="7278367F" w14:textId="77777777" w:rsidTr="00787F6E">
        <w:trPr>
          <w:jc w:val="center"/>
        </w:trPr>
        <w:tc>
          <w:tcPr>
            <w:tcW w:w="4059" w:type="dxa"/>
          </w:tcPr>
          <w:p w14:paraId="4C25B4D1" w14:textId="77777777" w:rsidR="000A167C" w:rsidRPr="00E82B49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D9684F9" w14:textId="77777777" w:rsidR="000A167C" w:rsidRPr="00E82B49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8CF9183" w14:textId="77777777" w:rsidR="00EB4F9F" w:rsidRPr="00E82B49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E82B49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9388ABE" w14:textId="75D3D6D9" w:rsidR="001734B3" w:rsidRPr="00962E9B" w:rsidRDefault="001734B3" w:rsidP="001734B3">
      <w:pPr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bookmarkStart w:id="18" w:name="_Toc36198509"/>
      <w:bookmarkStart w:id="19" w:name="_Toc36199262"/>
      <w:bookmarkStart w:id="20" w:name="_Toc45696095"/>
      <w:r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</w:t>
      </w:r>
      <w:r w:rsidR="00E82B49" w:rsidRPr="00E82B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7B – WYKAZ DOŚWIADCZENIA WYKONAWCY – </w:t>
      </w:r>
      <w:r w:rsidR="00E82B49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ZADANIE NR 2 - ZAKUP LICENCJI ORAZ </w:t>
      </w:r>
      <w:proofErr w:type="spellStart"/>
      <w:r w:rsidR="00E82B49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ATIK</w:t>
      </w:r>
      <w:proofErr w:type="spellEnd"/>
      <w:r w:rsidR="00E82B49" w:rsidRPr="00962E9B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OPROGRAMOWANIA AUTOCAD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1734B3" w:rsidRPr="00E82B49" w14:paraId="05A72467" w14:textId="77777777" w:rsidTr="00077C35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4641" w14:textId="77777777" w:rsidR="001734B3" w:rsidRPr="00E82B49" w:rsidRDefault="001734B3" w:rsidP="00077C3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1734B3" w:rsidRPr="00E82B49" w14:paraId="52234DCC" w14:textId="77777777" w:rsidTr="000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782C2F66" w14:textId="77777777" w:rsidR="001734B3" w:rsidRPr="00E82B49" w:rsidRDefault="001734B3" w:rsidP="00077C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2F6C5AC2" w14:textId="2A4BE652" w:rsidR="001734B3" w:rsidRPr="00E82B49" w:rsidRDefault="001734B3" w:rsidP="001734B3">
      <w:pPr>
        <w:spacing w:after="120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3CCFADBB" w14:textId="77777777" w:rsidR="001734B3" w:rsidRPr="00E82B49" w:rsidRDefault="001734B3" w:rsidP="001734B3">
      <w:pPr>
        <w:spacing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8"/>
        <w:gridCol w:w="1842"/>
        <w:gridCol w:w="1843"/>
        <w:gridCol w:w="1843"/>
      </w:tblGrid>
      <w:tr w:rsidR="001734B3" w:rsidRPr="00E82B49" w14:paraId="64F1F61F" w14:textId="77777777" w:rsidTr="00962E9B">
        <w:trPr>
          <w:trHeight w:val="1521"/>
        </w:trPr>
        <w:tc>
          <w:tcPr>
            <w:tcW w:w="568" w:type="dxa"/>
            <w:shd w:val="clear" w:color="auto" w:fill="auto"/>
          </w:tcPr>
          <w:p w14:paraId="6AE2A189" w14:textId="77777777" w:rsidR="001734B3" w:rsidRPr="00485E93" w:rsidRDefault="001734B3" w:rsidP="00077C3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135BF58A" w14:textId="77777777" w:rsidR="001734B3" w:rsidRPr="00485E93" w:rsidRDefault="001734B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49E770D8" w14:textId="77777777" w:rsidR="001734B3" w:rsidRPr="00485E93" w:rsidDel="00B90F15" w:rsidRDefault="001734B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842" w:type="dxa"/>
            <w:shd w:val="clear" w:color="auto" w:fill="auto"/>
          </w:tcPr>
          <w:p w14:paraId="4D09626E" w14:textId="1E9DB0F8" w:rsidR="00286FF5" w:rsidRPr="00485E93" w:rsidRDefault="001734B3" w:rsidP="00962E9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86FF5"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Projekt podobny </w:t>
            </w:r>
            <w:r w:rsidR="00286FF5" w:rsidRPr="00485E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ramach którego dostarczono </w:t>
            </w:r>
            <w:r w:rsidR="00485E93" w:rsidRPr="00962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licencje </w:t>
            </w:r>
            <w:proofErr w:type="spellStart"/>
            <w:r w:rsidR="00485E93" w:rsidRPr="00962E9B">
              <w:rPr>
                <w:rFonts w:asciiTheme="minorHAnsi" w:hAnsiTheme="minorHAnsi" w:cstheme="minorHAnsi"/>
                <w:b/>
                <w:sz w:val="18"/>
                <w:szCs w:val="18"/>
              </w:rPr>
              <w:t>AutoDesk</w:t>
            </w:r>
            <w:proofErr w:type="spellEnd"/>
            <w:r w:rsidR="00485E93" w:rsidRPr="00962E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</w:t>
            </w:r>
          </w:p>
          <w:p w14:paraId="4EE0F3C5" w14:textId="57333DD9" w:rsidR="001734B3" w:rsidRPr="00485E93" w:rsidRDefault="00485E93" w:rsidP="00962E9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1734B3"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artość  nie </w:t>
            </w: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niższej </w:t>
            </w:r>
            <w:r w:rsidR="001734B3"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niż 50 000 PLN netto </w:t>
            </w:r>
          </w:p>
          <w:p w14:paraId="26F4BC96" w14:textId="77777777" w:rsidR="001734B3" w:rsidRPr="00485E93" w:rsidRDefault="001734B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843" w:type="dxa"/>
            <w:shd w:val="clear" w:color="auto" w:fill="auto"/>
          </w:tcPr>
          <w:p w14:paraId="042A2511" w14:textId="63D8942F" w:rsidR="00485E93" w:rsidRDefault="00485E9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4B3"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rojekt zrealizowany lub trwający w okresie 3 ostatnich lat, przed upływem terminu składania ofert</w:t>
            </w:r>
          </w:p>
          <w:p w14:paraId="12EA77A7" w14:textId="7F51E77A" w:rsidR="001734B3" w:rsidRPr="00485E93" w:rsidRDefault="001734B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62E9B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7FD06D4" w14:textId="77777777" w:rsidR="001734B3" w:rsidRPr="00485E93" w:rsidRDefault="001734B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50FBBF97" w14:textId="77777777" w:rsidR="001734B3" w:rsidRPr="00485E93" w:rsidRDefault="001734B3" w:rsidP="00485E9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5E93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1734B3" w:rsidRPr="00E82B49" w14:paraId="3CC02059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317BDD2D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7E0DFFC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FDC22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A0F2D77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4FDE0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5D4C4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3E7A4E2E" w14:textId="77777777" w:rsidTr="00962E9B">
        <w:trPr>
          <w:trHeight w:val="284"/>
        </w:trPr>
        <w:tc>
          <w:tcPr>
            <w:tcW w:w="568" w:type="dxa"/>
            <w:shd w:val="clear" w:color="auto" w:fill="auto"/>
          </w:tcPr>
          <w:p w14:paraId="31A5C934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024A5A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F50396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A97899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86B94E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FAF70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176504CB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7516032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88454E5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B9D219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EBDDB0D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8976FD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A685B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7B58C5C8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19759985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F8F3884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77F872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982F4B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FF41A3B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9F10EB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565116FB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17A895A0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980DA4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32772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E4CFCBB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88743E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E02DFC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62B7C8E7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7FEB6D87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5D5C5C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17FA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B5BA02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51CF5A1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7F111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6A8A466D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3FA33AC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413EF76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D68105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208019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DF0C69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EBDD00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589B3C84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55BCC659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6121CB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5B21D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9EEDD7F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B43E9C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2A89C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4FCD054E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566D779B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092657A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BCFF0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6750321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05D3C4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9EAAE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734B3" w:rsidRPr="00E82B49" w14:paraId="54346AA2" w14:textId="77777777" w:rsidTr="00962E9B">
        <w:trPr>
          <w:trHeight w:val="274"/>
        </w:trPr>
        <w:tc>
          <w:tcPr>
            <w:tcW w:w="568" w:type="dxa"/>
            <w:shd w:val="clear" w:color="auto" w:fill="auto"/>
          </w:tcPr>
          <w:p w14:paraId="075150FD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559CB09B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301B13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8B8FE8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1C6F42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4DE63" w14:textId="77777777" w:rsidR="001734B3" w:rsidRPr="00E82B49" w:rsidRDefault="001734B3" w:rsidP="00077C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EBAD8D" w14:textId="77777777" w:rsidR="001734B3" w:rsidRPr="00E82B49" w:rsidRDefault="001734B3" w:rsidP="001734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16DFF38" w14:textId="77D1BBE2" w:rsidR="001734B3" w:rsidRPr="00962E9B" w:rsidRDefault="001734B3" w:rsidP="001734B3">
      <w:pPr>
        <w:tabs>
          <w:tab w:val="left" w:pos="851"/>
        </w:tabs>
        <w:rPr>
          <w:rFonts w:asciiTheme="minorHAnsi" w:hAnsiTheme="minorHAnsi" w:cstheme="minorHAnsi"/>
          <w:color w:val="FF0000"/>
          <w:sz w:val="20"/>
        </w:rPr>
      </w:pPr>
      <w:r w:rsidRPr="00962E9B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Oświadczam(y), że w przypadku Usług trwających (niezakończonych), do momentu składania ofert </w:t>
      </w:r>
      <w:r w:rsidRPr="00962E9B">
        <w:rPr>
          <w:rFonts w:asciiTheme="minorHAnsi" w:hAnsiTheme="minorHAnsi" w:cstheme="minorHAnsi"/>
          <w:color w:val="FF0000"/>
          <w:sz w:val="20"/>
        </w:rPr>
        <w:t xml:space="preserve">Wykonawca otrzymał wynagrodzenie o wartości nie mniejszej niż </w:t>
      </w:r>
      <w:r w:rsidRPr="00962E9B">
        <w:rPr>
          <w:rFonts w:asciiTheme="minorHAnsi" w:hAnsiTheme="minorHAnsi" w:cstheme="minorHAnsi"/>
          <w:b/>
          <w:color w:val="FF0000"/>
          <w:sz w:val="20"/>
        </w:rPr>
        <w:t>50 000,00</w:t>
      </w:r>
      <w:r w:rsidRPr="00962E9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62E9B">
        <w:rPr>
          <w:rFonts w:asciiTheme="minorHAnsi" w:hAnsiTheme="minorHAnsi" w:cstheme="minorHAnsi"/>
          <w:color w:val="FF0000"/>
          <w:sz w:val="20"/>
        </w:rPr>
        <w:t>(słownie: pięćdziesiąt tysięcy 00/100) PLN</w:t>
      </w:r>
      <w:r w:rsidRPr="00962E9B">
        <w:rPr>
          <w:rFonts w:asciiTheme="minorHAnsi" w:hAnsiTheme="minorHAnsi" w:cstheme="minorHAnsi"/>
          <w:color w:val="FF0000"/>
          <w:sz w:val="20"/>
          <w:szCs w:val="20"/>
        </w:rPr>
        <w:t xml:space="preserve"> netto za każdą</w:t>
      </w:r>
      <w:r w:rsidRPr="00962E9B">
        <w:rPr>
          <w:rFonts w:asciiTheme="minorHAnsi" w:hAnsiTheme="minorHAnsi" w:cstheme="minorHAnsi"/>
          <w:color w:val="FF0000"/>
          <w:sz w:val="20"/>
          <w:szCs w:val="20"/>
        </w:rPr>
        <w:br/>
        <w:t>z usług</w:t>
      </w:r>
      <w:r w:rsidRPr="00962E9B">
        <w:rPr>
          <w:rFonts w:asciiTheme="minorHAnsi" w:hAnsiTheme="minorHAnsi" w:cstheme="minorHAnsi"/>
          <w:color w:val="FF0000"/>
          <w:sz w:val="20"/>
        </w:rPr>
        <w:t>.</w:t>
      </w:r>
    </w:p>
    <w:p w14:paraId="53E4F111" w14:textId="77777777" w:rsidR="001734B3" w:rsidRPr="00E82B49" w:rsidRDefault="001734B3" w:rsidP="001734B3">
      <w:pPr>
        <w:rPr>
          <w:rFonts w:asciiTheme="minorHAnsi" w:hAnsiTheme="minorHAnsi" w:cstheme="minorHAnsi"/>
          <w:i/>
          <w:sz w:val="20"/>
          <w:szCs w:val="20"/>
        </w:rPr>
      </w:pPr>
      <w:r w:rsidRPr="00E82B49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E82B49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E82B49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1100FE55" w14:textId="77777777" w:rsidR="001734B3" w:rsidRPr="00E82B49" w:rsidRDefault="001734B3" w:rsidP="001734B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734B3" w:rsidRPr="00E82B49" w14:paraId="575C694B" w14:textId="77777777" w:rsidTr="00077C35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BE98" w14:textId="77777777" w:rsidR="001734B3" w:rsidRPr="00E82B49" w:rsidRDefault="001734B3" w:rsidP="00077C3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1C481" w14:textId="77777777" w:rsidR="001734B3" w:rsidRPr="00E82B49" w:rsidRDefault="001734B3" w:rsidP="00077C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4B3" w:rsidRPr="00127F9C" w14:paraId="24AF5AF6" w14:textId="77777777" w:rsidTr="00077C35">
        <w:trPr>
          <w:jc w:val="center"/>
        </w:trPr>
        <w:tc>
          <w:tcPr>
            <w:tcW w:w="4059" w:type="dxa"/>
          </w:tcPr>
          <w:p w14:paraId="0F4059AF" w14:textId="77777777" w:rsidR="001734B3" w:rsidRPr="00E82B49" w:rsidRDefault="001734B3" w:rsidP="00077C35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32BD5695" w14:textId="77777777" w:rsidR="001734B3" w:rsidRPr="00127F9C" w:rsidRDefault="001734B3" w:rsidP="00077C35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B49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641581F" w14:textId="77777777" w:rsidR="001734B3" w:rsidRPr="00127F9C" w:rsidRDefault="001734B3" w:rsidP="001734B3">
      <w:pPr>
        <w:rPr>
          <w:rFonts w:asciiTheme="minorHAnsi" w:hAnsiTheme="minorHAnsi" w:cstheme="minorHAnsi"/>
          <w:b/>
          <w:sz w:val="20"/>
          <w:szCs w:val="20"/>
        </w:rPr>
        <w:sectPr w:rsidR="001734B3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75F27E23" w14:textId="77777777" w:rsidR="00C176D7" w:rsidRDefault="00C176D7" w:rsidP="00A5262D">
      <w:pPr>
        <w:spacing w:before="0"/>
        <w:rPr>
          <w:rFonts w:asciiTheme="minorHAnsi" w:hAnsiTheme="minorHAnsi" w:cstheme="minorHAnsi"/>
          <w:b/>
          <w:sz w:val="20"/>
          <w:u w:val="single"/>
        </w:rPr>
      </w:pPr>
    </w:p>
    <w:p w14:paraId="1E0E0D4F" w14:textId="4E12900C" w:rsidR="006300BE" w:rsidRPr="00007C78" w:rsidRDefault="00007C78" w:rsidP="00A5262D">
      <w:pPr>
        <w:spacing w:before="0"/>
        <w:rPr>
          <w:rFonts w:asciiTheme="minorHAnsi" w:hAnsiTheme="minorHAnsi" w:cstheme="minorHAnsi"/>
          <w:b/>
          <w:sz w:val="20"/>
          <w:u w:val="single"/>
        </w:rPr>
      </w:pPr>
      <w:r w:rsidRPr="00007C78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364062">
        <w:rPr>
          <w:rFonts w:asciiTheme="minorHAnsi" w:hAnsiTheme="minorHAnsi" w:cstheme="minorHAnsi"/>
          <w:b/>
          <w:sz w:val="20"/>
          <w:u w:val="single"/>
        </w:rPr>
        <w:t>8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CCA8C59" w14:textId="77777777" w:rsidTr="00A5262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14474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434BC4D2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17706EE" w14:textId="20FBBA3F" w:rsidR="005A654D" w:rsidRPr="00EA7F0D" w:rsidRDefault="00D736C8" w:rsidP="00485E93">
      <w:pPr>
        <w:tabs>
          <w:tab w:val="left" w:pos="709"/>
        </w:tabs>
        <w:spacing w:after="120"/>
        <w:jc w:val="center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  <w:r w:rsidRPr="00D736C8">
        <w:rPr>
          <w:rFonts w:asciiTheme="minorHAnsi" w:hAnsiTheme="minorHAnsi" w:cstheme="minorHAnsi"/>
          <w:b/>
          <w:bCs/>
          <w:color w:val="0070C0"/>
          <w:sz w:val="22"/>
          <w:szCs w:val="20"/>
        </w:rPr>
        <w:t xml:space="preserve">Zakup licencji do projektowania wraz z </w:t>
      </w:r>
      <w:proofErr w:type="spellStart"/>
      <w:r w:rsidRPr="00D736C8">
        <w:rPr>
          <w:rFonts w:asciiTheme="minorHAnsi" w:hAnsiTheme="minorHAnsi" w:cstheme="minorHAnsi"/>
          <w:b/>
          <w:bCs/>
          <w:color w:val="0070C0"/>
          <w:sz w:val="22"/>
          <w:szCs w:val="20"/>
        </w:rPr>
        <w:t>ATiK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6068EA44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8EB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A31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55866DB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EC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E4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09437CE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786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B640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ECDDDE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67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5D8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487EC5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B28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A2D0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3D443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DB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ED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ABD046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6D5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75F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87B408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44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D0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6730FD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0CF51B9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29248F75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EAB1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62E4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4753ED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7AA0520B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73786854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46B9D36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F7B1309" w14:textId="1207924C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64062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>OŚWI</w:t>
      </w:r>
      <w:r w:rsidR="004C6BC9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271EB1">
        <w:rPr>
          <w:rFonts w:asciiTheme="minorHAnsi" w:hAnsiTheme="minorHAnsi" w:cstheme="minorHAnsi"/>
          <w:b/>
          <w:sz w:val="20"/>
          <w:szCs w:val="20"/>
          <w:u w:val="single"/>
        </w:rPr>
        <w:t xml:space="preserve">DCZENIE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B754A77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F9601C1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8CE3FE0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23F5E287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6AC1E" w14:textId="4DE27174" w:rsidR="001E3F56" w:rsidRPr="00127F9C" w:rsidRDefault="00D736C8" w:rsidP="00EA7F0D">
            <w:pPr>
              <w:pStyle w:val="Nagwek"/>
              <w:tabs>
                <w:tab w:val="clear" w:pos="4536"/>
                <w:tab w:val="clear" w:pos="9072"/>
              </w:tabs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36C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Zakup licencji do projektowania wraz z </w:t>
            </w:r>
            <w:proofErr w:type="spellStart"/>
            <w:r w:rsidRPr="00D736C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ATiK</w:t>
            </w:r>
            <w:proofErr w:type="spellEnd"/>
          </w:p>
        </w:tc>
      </w:tr>
    </w:tbl>
    <w:p w14:paraId="2B00108A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3C873A27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ACEB09A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5659D3E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F22CAC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4C97B2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0853DC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29F3216" w14:textId="77777777" w:rsidR="001E3F56" w:rsidRPr="00127F9C" w:rsidRDefault="001E3F56" w:rsidP="005947DA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71AB5A85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16470" w14:textId="77777777" w:rsidR="001E3F56" w:rsidRPr="00127F9C" w:rsidRDefault="001E3F56" w:rsidP="00FB0367">
            <w:pPr>
              <w:suppressAutoHyphens/>
              <w:spacing w:before="0"/>
              <w:ind w:right="318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</w:t>
            </w:r>
            <w:r w:rsidR="00FB036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</w:t>
            </w: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EC7D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3C0C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3E220A84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8911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3289E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E43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ABDC6E5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A2C44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FD07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498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D842A90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42A94834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B52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BE69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42F9E2B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43D29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F22986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3C312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3EF4F27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B067" wp14:editId="2720355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A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BC34D5" w14:textId="77777777" w:rsidR="001E3F56" w:rsidRPr="00127F9C" w:rsidRDefault="001E3F56" w:rsidP="005947DA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EBD5242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828E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5DB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1B35E22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009A11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74E304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30BF03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21CCAAD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59840F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2CB2CDF0" w14:textId="223FB2A9" w:rsidR="00B54EE3" w:rsidRPr="00485E93" w:rsidRDefault="00150D31" w:rsidP="00150D31">
      <w:pPr>
        <w:keepNext/>
        <w:spacing w:before="0" w:line="264" w:lineRule="auto"/>
        <w:rPr>
          <w:rFonts w:asciiTheme="minorHAnsi" w:hAnsiTheme="minorHAnsi" w:cstheme="minorHAnsi"/>
          <w:b/>
          <w:sz w:val="20"/>
          <w:szCs w:val="20"/>
        </w:rPr>
      </w:pPr>
      <w:r w:rsidRPr="00485E9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514FA6" w14:textId="77777777" w:rsidR="001A727D" w:rsidRPr="00485E93" w:rsidRDefault="001A727D" w:rsidP="00485E93">
      <w:pPr>
        <w:spacing w:before="0" w:line="264" w:lineRule="auto"/>
        <w:rPr>
          <w:rFonts w:asciiTheme="minorHAnsi" w:hAnsiTheme="minorHAnsi" w:cstheme="minorHAnsi"/>
          <w:sz w:val="20"/>
          <w:szCs w:val="20"/>
        </w:rPr>
      </w:pPr>
      <w:bookmarkStart w:id="21" w:name="_GoBack"/>
      <w:bookmarkEnd w:id="21"/>
    </w:p>
    <w:sectPr w:rsidR="001A727D" w:rsidRPr="00485E93" w:rsidSect="00021849">
      <w:footerReference w:type="default" r:id="rId20"/>
      <w:footerReference w:type="first" r:id="rId2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2F8E" w14:textId="77777777" w:rsidR="009E0ED7" w:rsidRDefault="009E0ED7" w:rsidP="007A1C80">
      <w:pPr>
        <w:spacing w:before="0"/>
      </w:pPr>
      <w:r>
        <w:separator/>
      </w:r>
    </w:p>
  </w:endnote>
  <w:endnote w:type="continuationSeparator" w:id="0">
    <w:p w14:paraId="2510D54D" w14:textId="77777777" w:rsidR="009E0ED7" w:rsidRDefault="009E0ED7" w:rsidP="007A1C80">
      <w:pPr>
        <w:spacing w:before="0"/>
      </w:pPr>
      <w:r>
        <w:continuationSeparator/>
      </w:r>
    </w:p>
  </w:endnote>
  <w:endnote w:type="continuationNotice" w:id="1">
    <w:p w14:paraId="039F97D5" w14:textId="77777777" w:rsidR="009E0ED7" w:rsidRDefault="009E0E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9C92E" w14:textId="0358A61F" w:rsidR="009E0ED7" w:rsidRPr="00092449" w:rsidRDefault="009E0ED7" w:rsidP="0009244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2449B3DB" w14:textId="5A936807" w:rsidR="009E0ED7" w:rsidRPr="00014AB0" w:rsidRDefault="00150D31" w:rsidP="00014AB0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2B44" w14:textId="719B8EB2" w:rsidR="009E0ED7" w:rsidRDefault="009E0ED7" w:rsidP="00092449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69660B2A" w14:textId="16C25C00" w:rsidR="009E0ED7" w:rsidRDefault="00150D31" w:rsidP="00092449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9E1F" w14:textId="77777777" w:rsidR="009E0ED7" w:rsidRDefault="009E0ED7" w:rsidP="007A1C80">
      <w:pPr>
        <w:spacing w:before="0"/>
      </w:pPr>
      <w:r>
        <w:separator/>
      </w:r>
    </w:p>
  </w:footnote>
  <w:footnote w:type="continuationSeparator" w:id="0">
    <w:p w14:paraId="693B6CB7" w14:textId="77777777" w:rsidR="009E0ED7" w:rsidRDefault="009E0ED7" w:rsidP="007A1C80">
      <w:pPr>
        <w:spacing w:before="0"/>
      </w:pPr>
      <w:r>
        <w:continuationSeparator/>
      </w:r>
    </w:p>
  </w:footnote>
  <w:footnote w:type="continuationNotice" w:id="1">
    <w:p w14:paraId="07BE5BBB" w14:textId="77777777" w:rsidR="009E0ED7" w:rsidRDefault="009E0ED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E0ED7" w:rsidRPr="00DD3397" w14:paraId="5E7EA6C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59F6D7" w14:textId="77777777" w:rsidR="009E0ED7" w:rsidRPr="00DD3397" w:rsidRDefault="009E0ED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E5F70FE" w14:textId="77777777" w:rsidR="009E0ED7" w:rsidRPr="00DD3397" w:rsidRDefault="009E0ED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9E0ED7" w:rsidRPr="00DD3397" w14:paraId="2654D87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BD0E65A" w14:textId="77777777" w:rsidR="009E0ED7" w:rsidRPr="00DD3397" w:rsidRDefault="009E0ED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21DE2A" w14:textId="77777777" w:rsidR="009E0ED7" w:rsidRPr="00DD3397" w:rsidRDefault="009E0ED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9E0ED7" w:rsidRPr="00DD3397" w14:paraId="312B7F2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FFF8BC" w14:textId="77777777" w:rsidR="009E0ED7" w:rsidRPr="00DD3397" w:rsidRDefault="009E0E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F6190B" w14:textId="77777777" w:rsidR="009E0ED7" w:rsidRPr="006B4A38" w:rsidRDefault="009E0ED7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B7375B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</w:t>
          </w:r>
          <w:proofErr w:type="spellStart"/>
          <w:r w:rsidRPr="00B7375B">
            <w:rPr>
              <w:rFonts w:asciiTheme="minorHAnsi" w:hAnsiTheme="minorHAnsi" w:cstheme="minorHAnsi"/>
              <w:b/>
              <w:bCs/>
              <w:sz w:val="16"/>
              <w:szCs w:val="16"/>
            </w:rPr>
            <w:t>ZT</w:t>
          </w:r>
          <w:proofErr w:type="spellEnd"/>
          <w:r w:rsidRPr="00B7375B">
            <w:rPr>
              <w:rFonts w:asciiTheme="minorHAnsi" w:hAnsiTheme="minorHAnsi" w:cstheme="minorHAnsi"/>
              <w:b/>
              <w:bCs/>
              <w:sz w:val="16"/>
              <w:szCs w:val="16"/>
            </w:rPr>
            <w:t>/</w:t>
          </w:r>
          <w:proofErr w:type="spellStart"/>
          <w:r w:rsidRPr="00B7375B">
            <w:rPr>
              <w:rFonts w:asciiTheme="minorHAnsi" w:hAnsiTheme="minorHAnsi" w:cstheme="minorHAnsi"/>
              <w:b/>
              <w:bCs/>
              <w:sz w:val="16"/>
              <w:szCs w:val="16"/>
            </w:rPr>
            <w:t>KZ</w:t>
          </w:r>
          <w:proofErr w:type="spellEnd"/>
          <w:r w:rsidRPr="00B7375B">
            <w:rPr>
              <w:rFonts w:asciiTheme="minorHAnsi" w:hAnsiTheme="minorHAnsi" w:cstheme="minorHAnsi"/>
              <w:b/>
              <w:bCs/>
              <w:sz w:val="16"/>
              <w:szCs w:val="16"/>
            </w:rPr>
            <w:t>/2021/0000042015</w:t>
          </w:r>
        </w:p>
      </w:tc>
    </w:tr>
  </w:tbl>
  <w:p w14:paraId="6CBAECC9" w14:textId="77777777" w:rsidR="009E0ED7" w:rsidRPr="00C842CA" w:rsidRDefault="009E0ED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E0ED7" w:rsidRPr="00DD3397" w14:paraId="49BF362F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045F2A" w14:textId="77777777" w:rsidR="009E0ED7" w:rsidRPr="00DD3397" w:rsidRDefault="009E0E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C38481" w14:textId="77777777" w:rsidR="009E0ED7" w:rsidRPr="00DD3397" w:rsidRDefault="009E0ED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E0ED7" w:rsidRPr="00DD3397" w14:paraId="7DE2FDD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8E8370" w14:textId="77777777" w:rsidR="009E0ED7" w:rsidRPr="00DD3397" w:rsidRDefault="009E0ED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553BC6" w14:textId="77777777" w:rsidR="009E0ED7" w:rsidRPr="006B4A38" w:rsidRDefault="009E0ED7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7375B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</w:t>
          </w:r>
          <w:proofErr w:type="spellStart"/>
          <w:r w:rsidRPr="00B7375B">
            <w:rPr>
              <w:rFonts w:asciiTheme="minorHAnsi" w:hAnsiTheme="minorHAnsi" w:cstheme="minorHAnsi"/>
              <w:b/>
              <w:bCs/>
              <w:sz w:val="18"/>
              <w:szCs w:val="18"/>
            </w:rPr>
            <w:t>ZT</w:t>
          </w:r>
          <w:proofErr w:type="spellEnd"/>
          <w:r w:rsidRPr="00B7375B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proofErr w:type="spellStart"/>
          <w:r w:rsidRPr="00B7375B">
            <w:rPr>
              <w:rFonts w:asciiTheme="minorHAnsi" w:hAnsiTheme="minorHAnsi" w:cstheme="minorHAnsi"/>
              <w:b/>
              <w:bCs/>
              <w:sz w:val="18"/>
              <w:szCs w:val="18"/>
            </w:rPr>
            <w:t>KZ</w:t>
          </w:r>
          <w:proofErr w:type="spellEnd"/>
          <w:r w:rsidRPr="00B7375B">
            <w:rPr>
              <w:rFonts w:asciiTheme="minorHAnsi" w:hAnsiTheme="minorHAnsi" w:cstheme="minorHAnsi"/>
              <w:b/>
              <w:bCs/>
              <w:sz w:val="18"/>
              <w:szCs w:val="18"/>
            </w:rPr>
            <w:t>/2021/0000042015</w:t>
          </w:r>
        </w:p>
      </w:tc>
    </w:tr>
  </w:tbl>
  <w:p w14:paraId="0830CB98" w14:textId="77777777" w:rsidR="009E0ED7" w:rsidRPr="00293C60" w:rsidRDefault="009E0ED7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AE14B4"/>
    <w:multiLevelType w:val="multilevel"/>
    <w:tmpl w:val="EC6C6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C37AF1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471924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10318"/>
    <w:multiLevelType w:val="hybridMultilevel"/>
    <w:tmpl w:val="923CA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88E6C4C"/>
    <w:multiLevelType w:val="singleLevel"/>
    <w:tmpl w:val="29D09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4" w15:restartNumberingAfterBreak="0">
    <w:nsid w:val="09372941"/>
    <w:multiLevelType w:val="hybridMultilevel"/>
    <w:tmpl w:val="6FCC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95621"/>
    <w:multiLevelType w:val="multilevel"/>
    <w:tmpl w:val="5D26D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C00C9"/>
    <w:multiLevelType w:val="singleLevel"/>
    <w:tmpl w:val="569C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2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4827854"/>
    <w:multiLevelType w:val="hybridMultilevel"/>
    <w:tmpl w:val="3922438A"/>
    <w:lvl w:ilvl="0" w:tplc="524A6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15E36418"/>
    <w:multiLevelType w:val="hybridMultilevel"/>
    <w:tmpl w:val="7958C1CA"/>
    <w:lvl w:ilvl="0" w:tplc="E99EF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8884FA5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E75E89"/>
    <w:multiLevelType w:val="singleLevel"/>
    <w:tmpl w:val="0D26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2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953E77"/>
    <w:multiLevelType w:val="singleLevel"/>
    <w:tmpl w:val="C31A5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4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675B17"/>
    <w:multiLevelType w:val="hybridMultilevel"/>
    <w:tmpl w:val="777C3396"/>
    <w:lvl w:ilvl="0" w:tplc="5EE4AA9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F6F24F7"/>
    <w:multiLevelType w:val="hybridMultilevel"/>
    <w:tmpl w:val="B3BEEF60"/>
    <w:lvl w:ilvl="0" w:tplc="CF14B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218C27DE"/>
    <w:multiLevelType w:val="hybridMultilevel"/>
    <w:tmpl w:val="6FCC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D0097D"/>
    <w:multiLevelType w:val="multilevel"/>
    <w:tmpl w:val="7494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6D33208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0" w15:restartNumberingAfterBreak="0">
    <w:nsid w:val="349C72E0"/>
    <w:multiLevelType w:val="multilevel"/>
    <w:tmpl w:val="76702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5A6B8F"/>
    <w:multiLevelType w:val="hybridMultilevel"/>
    <w:tmpl w:val="5B6A737C"/>
    <w:lvl w:ilvl="0" w:tplc="F49CCD04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4A7CDA2A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82390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8C63124"/>
    <w:multiLevelType w:val="multilevel"/>
    <w:tmpl w:val="64AA57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CCD4188"/>
    <w:multiLevelType w:val="hybridMultilevel"/>
    <w:tmpl w:val="5816DC6C"/>
    <w:lvl w:ilvl="0" w:tplc="B4D4ABA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E510E6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2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" w15:restartNumberingAfterBreak="0">
    <w:nsid w:val="50633218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57645B4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73F4BC6"/>
    <w:multiLevelType w:val="hybridMultilevel"/>
    <w:tmpl w:val="0BB47678"/>
    <w:lvl w:ilvl="0" w:tplc="7F4AD0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9D4608C"/>
    <w:multiLevelType w:val="hybridMultilevel"/>
    <w:tmpl w:val="91DC1DD6"/>
    <w:lvl w:ilvl="0" w:tplc="06CAF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BE40DB9"/>
    <w:multiLevelType w:val="multilevel"/>
    <w:tmpl w:val="0CC8C73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D26380A"/>
    <w:multiLevelType w:val="multilevel"/>
    <w:tmpl w:val="0E04311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74A56CE"/>
    <w:multiLevelType w:val="hybridMultilevel"/>
    <w:tmpl w:val="D92AC92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69163D85"/>
    <w:multiLevelType w:val="multilevel"/>
    <w:tmpl w:val="64AA579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1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2A12D9"/>
    <w:multiLevelType w:val="hybridMultilevel"/>
    <w:tmpl w:val="9080F3BA"/>
    <w:lvl w:ilvl="0" w:tplc="C5CA6C7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AD1FB8"/>
    <w:multiLevelType w:val="hybridMultilevel"/>
    <w:tmpl w:val="0BB47678"/>
    <w:lvl w:ilvl="0" w:tplc="7F4AD0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1D01AD5"/>
    <w:multiLevelType w:val="hybridMultilevel"/>
    <w:tmpl w:val="E2CADD1E"/>
    <w:lvl w:ilvl="0" w:tplc="4EBAB9FA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7DF04E8"/>
    <w:multiLevelType w:val="hybridMultilevel"/>
    <w:tmpl w:val="F05CB806"/>
    <w:lvl w:ilvl="0" w:tplc="4FB06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7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88B503A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9" w15:restartNumberingAfterBreak="0">
    <w:nsid w:val="79046149"/>
    <w:multiLevelType w:val="hybridMultilevel"/>
    <w:tmpl w:val="79180D84"/>
    <w:lvl w:ilvl="0" w:tplc="00B4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0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1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F7E60D6"/>
    <w:multiLevelType w:val="hybridMultilevel"/>
    <w:tmpl w:val="CB5E5AA4"/>
    <w:lvl w:ilvl="0" w:tplc="B728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9"/>
  </w:num>
  <w:num w:numId="2">
    <w:abstractNumId w:val="87"/>
  </w:num>
  <w:num w:numId="3">
    <w:abstractNumId w:val="97"/>
  </w:num>
  <w:num w:numId="4">
    <w:abstractNumId w:val="56"/>
  </w:num>
  <w:num w:numId="5">
    <w:abstractNumId w:val="71"/>
  </w:num>
  <w:num w:numId="6">
    <w:abstractNumId w:val="93"/>
  </w:num>
  <w:num w:numId="7">
    <w:abstractNumId w:val="94"/>
  </w:num>
  <w:num w:numId="8">
    <w:abstractNumId w:val="19"/>
  </w:num>
  <w:num w:numId="9">
    <w:abstractNumId w:val="105"/>
  </w:num>
  <w:num w:numId="10">
    <w:abstractNumId w:val="96"/>
  </w:num>
  <w:num w:numId="11">
    <w:abstractNumId w:val="114"/>
  </w:num>
  <w:num w:numId="12">
    <w:abstractNumId w:val="5"/>
  </w:num>
  <w:num w:numId="13">
    <w:abstractNumId w:val="0"/>
  </w:num>
  <w:num w:numId="14">
    <w:abstractNumId w:val="87"/>
  </w:num>
  <w:num w:numId="15">
    <w:abstractNumId w:val="87"/>
  </w:num>
  <w:num w:numId="16">
    <w:abstractNumId w:val="6"/>
  </w:num>
  <w:num w:numId="17">
    <w:abstractNumId w:val="109"/>
  </w:num>
  <w:num w:numId="18">
    <w:abstractNumId w:val="77"/>
  </w:num>
  <w:num w:numId="19">
    <w:abstractNumId w:val="74"/>
  </w:num>
  <w:num w:numId="20">
    <w:abstractNumId w:val="91"/>
  </w:num>
  <w:num w:numId="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</w:num>
  <w:num w:numId="24">
    <w:abstractNumId w:val="122"/>
  </w:num>
  <w:num w:numId="25">
    <w:abstractNumId w:val="24"/>
  </w:num>
  <w:num w:numId="26">
    <w:abstractNumId w:val="102"/>
  </w:num>
  <w:num w:numId="27">
    <w:abstractNumId w:val="27"/>
  </w:num>
  <w:num w:numId="28">
    <w:abstractNumId w:val="8"/>
  </w:num>
  <w:num w:numId="29">
    <w:abstractNumId w:val="34"/>
  </w:num>
  <w:num w:numId="30">
    <w:abstractNumId w:val="54"/>
  </w:num>
  <w:num w:numId="31">
    <w:abstractNumId w:val="76"/>
  </w:num>
  <w:num w:numId="32">
    <w:abstractNumId w:val="67"/>
  </w:num>
  <w:num w:numId="33">
    <w:abstractNumId w:val="65"/>
  </w:num>
  <w:num w:numId="34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53"/>
  </w:num>
  <w:num w:numId="36">
    <w:abstractNumId w:val="10"/>
  </w:num>
  <w:num w:numId="37">
    <w:abstractNumId w:val="84"/>
  </w:num>
  <w:num w:numId="38">
    <w:abstractNumId w:val="17"/>
  </w:num>
  <w:num w:numId="39">
    <w:abstractNumId w:val="40"/>
  </w:num>
  <w:num w:numId="40">
    <w:abstractNumId w:val="90"/>
  </w:num>
  <w:num w:numId="41">
    <w:abstractNumId w:val="32"/>
  </w:num>
  <w:num w:numId="42">
    <w:abstractNumId w:val="63"/>
  </w:num>
  <w:num w:numId="43">
    <w:abstractNumId w:val="107"/>
  </w:num>
  <w:num w:numId="44">
    <w:abstractNumId w:val="51"/>
  </w:num>
  <w:num w:numId="45">
    <w:abstractNumId w:val="42"/>
  </w:num>
  <w:num w:numId="46">
    <w:abstractNumId w:val="15"/>
  </w:num>
  <w:num w:numId="47">
    <w:abstractNumId w:val="121"/>
  </w:num>
  <w:num w:numId="48">
    <w:abstractNumId w:val="60"/>
  </w:num>
  <w:num w:numId="49">
    <w:abstractNumId w:val="30"/>
  </w:num>
  <w:num w:numId="50">
    <w:abstractNumId w:val="72"/>
  </w:num>
  <w:num w:numId="51">
    <w:abstractNumId w:val="44"/>
  </w:num>
  <w:num w:numId="52">
    <w:abstractNumId w:val="117"/>
  </w:num>
  <w:num w:numId="53">
    <w:abstractNumId w:val="92"/>
  </w:num>
  <w:num w:numId="54">
    <w:abstractNumId w:val="101"/>
  </w:num>
  <w:num w:numId="55">
    <w:abstractNumId w:val="99"/>
  </w:num>
  <w:num w:numId="5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3"/>
  </w:num>
  <w:num w:numId="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</w:num>
  <w:num w:numId="80">
    <w:abstractNumId w:val="112"/>
  </w:num>
  <w:num w:numId="81">
    <w:abstractNumId w:val="28"/>
  </w:num>
  <w:num w:numId="8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6"/>
  </w:num>
  <w:num w:numId="88">
    <w:abstractNumId w:val="20"/>
  </w:num>
  <w:num w:numId="89">
    <w:abstractNumId w:val="7"/>
  </w:num>
  <w:num w:numId="90">
    <w:abstractNumId w:val="100"/>
  </w:num>
  <w:num w:numId="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</w:num>
  <w:num w:numId="93">
    <w:abstractNumId w:val="31"/>
  </w:num>
  <w:num w:numId="94">
    <w:abstractNumId w:val="13"/>
  </w:num>
  <w:num w:numId="95">
    <w:abstractNumId w:val="18"/>
  </w:num>
  <w:num w:numId="96">
    <w:abstractNumId w:val="68"/>
  </w:num>
  <w:num w:numId="97">
    <w:abstractNumId w:val="119"/>
  </w:num>
  <w:num w:numId="98">
    <w:abstractNumId w:val="36"/>
  </w:num>
  <w:num w:numId="99">
    <w:abstractNumId w:val="124"/>
  </w:num>
  <w:num w:numId="100">
    <w:abstractNumId w:val="50"/>
  </w:num>
  <w:num w:numId="101">
    <w:abstractNumId w:val="23"/>
  </w:num>
  <w:num w:numId="102">
    <w:abstractNumId w:val="45"/>
  </w:num>
  <w:num w:numId="103">
    <w:abstractNumId w:val="70"/>
  </w:num>
  <w:num w:numId="104">
    <w:abstractNumId w:val="120"/>
  </w:num>
  <w:num w:numId="105">
    <w:abstractNumId w:val="82"/>
  </w:num>
  <w:num w:numId="106">
    <w:abstractNumId w:val="111"/>
  </w:num>
  <w:num w:numId="107">
    <w:abstractNumId w:val="58"/>
  </w:num>
  <w:num w:numId="108">
    <w:abstractNumId w:val="61"/>
  </w:num>
  <w:num w:numId="109">
    <w:abstractNumId w:val="38"/>
  </w:num>
  <w:num w:numId="110">
    <w:abstractNumId w:val="33"/>
  </w:num>
  <w:num w:numId="111">
    <w:abstractNumId w:val="9"/>
  </w:num>
  <w:num w:numId="112">
    <w:abstractNumId w:val="29"/>
  </w:num>
  <w:num w:numId="113">
    <w:abstractNumId w:val="79"/>
  </w:num>
  <w:num w:numId="114">
    <w:abstractNumId w:val="81"/>
  </w:num>
  <w:num w:numId="115">
    <w:abstractNumId w:val="4"/>
  </w:num>
  <w:num w:numId="116">
    <w:abstractNumId w:val="25"/>
  </w:num>
  <w:num w:numId="117">
    <w:abstractNumId w:val="104"/>
  </w:num>
  <w:num w:numId="118">
    <w:abstractNumId w:val="21"/>
  </w:num>
  <w:num w:numId="119">
    <w:abstractNumId w:val="55"/>
  </w:num>
  <w:num w:numId="120">
    <w:abstractNumId w:val="118"/>
  </w:num>
  <w:num w:numId="121">
    <w:abstractNumId w:val="83"/>
  </w:num>
  <w:num w:numId="122">
    <w:abstractNumId w:val="26"/>
  </w:num>
  <w:num w:numId="123">
    <w:abstractNumId w:val="41"/>
  </w:num>
  <w:num w:numId="12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2E3"/>
    <w:rsid w:val="00002A86"/>
    <w:rsid w:val="00002C49"/>
    <w:rsid w:val="00002C71"/>
    <w:rsid w:val="000038B6"/>
    <w:rsid w:val="00004074"/>
    <w:rsid w:val="0000469F"/>
    <w:rsid w:val="000046DB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2D4"/>
    <w:rsid w:val="0001460F"/>
    <w:rsid w:val="00014A2C"/>
    <w:rsid w:val="00014A90"/>
    <w:rsid w:val="00014AB0"/>
    <w:rsid w:val="00014EAE"/>
    <w:rsid w:val="000153F1"/>
    <w:rsid w:val="00015C84"/>
    <w:rsid w:val="00015E13"/>
    <w:rsid w:val="00017066"/>
    <w:rsid w:val="000170B4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20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AD4"/>
    <w:rsid w:val="00046C3F"/>
    <w:rsid w:val="00046C41"/>
    <w:rsid w:val="00047127"/>
    <w:rsid w:val="000478E6"/>
    <w:rsid w:val="0004790C"/>
    <w:rsid w:val="0005097D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35"/>
    <w:rsid w:val="00077C6F"/>
    <w:rsid w:val="00080841"/>
    <w:rsid w:val="000809E8"/>
    <w:rsid w:val="00080AF2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49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CAC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0EF9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0D31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4B3"/>
    <w:rsid w:val="001737BD"/>
    <w:rsid w:val="00173BD8"/>
    <w:rsid w:val="00173F10"/>
    <w:rsid w:val="0017408F"/>
    <w:rsid w:val="001743F4"/>
    <w:rsid w:val="0017448E"/>
    <w:rsid w:val="00174563"/>
    <w:rsid w:val="0017481F"/>
    <w:rsid w:val="00175F47"/>
    <w:rsid w:val="00176FC6"/>
    <w:rsid w:val="001771F7"/>
    <w:rsid w:val="001777DD"/>
    <w:rsid w:val="00177B57"/>
    <w:rsid w:val="00180599"/>
    <w:rsid w:val="00180CCA"/>
    <w:rsid w:val="00180FC4"/>
    <w:rsid w:val="001826D5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2DED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27D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5F5"/>
    <w:rsid w:val="001D4FFC"/>
    <w:rsid w:val="001D61BB"/>
    <w:rsid w:val="001D6235"/>
    <w:rsid w:val="001D62A5"/>
    <w:rsid w:val="001D6636"/>
    <w:rsid w:val="001D6E0C"/>
    <w:rsid w:val="001D6F87"/>
    <w:rsid w:val="001D7F7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848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651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1EB1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6FF5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7DA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D5B"/>
    <w:rsid w:val="002C676C"/>
    <w:rsid w:val="002C6CA1"/>
    <w:rsid w:val="002C6FFC"/>
    <w:rsid w:val="002C720E"/>
    <w:rsid w:val="002C7A22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340A"/>
    <w:rsid w:val="002E4200"/>
    <w:rsid w:val="002E4A6D"/>
    <w:rsid w:val="002E4E03"/>
    <w:rsid w:val="002E4E82"/>
    <w:rsid w:val="002E4ECD"/>
    <w:rsid w:val="002E541A"/>
    <w:rsid w:val="002E5A44"/>
    <w:rsid w:val="002E5D6E"/>
    <w:rsid w:val="002E643B"/>
    <w:rsid w:val="002E6BDF"/>
    <w:rsid w:val="002E72DA"/>
    <w:rsid w:val="002E74CD"/>
    <w:rsid w:val="002E7600"/>
    <w:rsid w:val="002F011E"/>
    <w:rsid w:val="002F0192"/>
    <w:rsid w:val="002F0798"/>
    <w:rsid w:val="002F0807"/>
    <w:rsid w:val="002F084A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168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D97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062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660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20CB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55BC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6F74"/>
    <w:rsid w:val="004672A6"/>
    <w:rsid w:val="00467965"/>
    <w:rsid w:val="00470221"/>
    <w:rsid w:val="004702EC"/>
    <w:rsid w:val="0047037C"/>
    <w:rsid w:val="00470B27"/>
    <w:rsid w:val="004716E8"/>
    <w:rsid w:val="00471959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5E93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5FB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BC9"/>
    <w:rsid w:val="004C7833"/>
    <w:rsid w:val="004C7F2E"/>
    <w:rsid w:val="004D0550"/>
    <w:rsid w:val="004D0DAA"/>
    <w:rsid w:val="004D12DC"/>
    <w:rsid w:val="004D178F"/>
    <w:rsid w:val="004D1ACA"/>
    <w:rsid w:val="004D3F09"/>
    <w:rsid w:val="004D41D0"/>
    <w:rsid w:val="004D4FA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DC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6CBB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22B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67117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6C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7D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070A"/>
    <w:rsid w:val="005F1A38"/>
    <w:rsid w:val="005F1E51"/>
    <w:rsid w:val="005F1EE5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10D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1B2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3FEB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06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77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DFD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2D5D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3F1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2C4A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A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691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4F05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F50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908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5EF1"/>
    <w:rsid w:val="0086063F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584"/>
    <w:rsid w:val="00870BC3"/>
    <w:rsid w:val="00870CCF"/>
    <w:rsid w:val="00871FA8"/>
    <w:rsid w:val="00871FFC"/>
    <w:rsid w:val="008721A4"/>
    <w:rsid w:val="00872208"/>
    <w:rsid w:val="0087293F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832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4DE0"/>
    <w:rsid w:val="008A507D"/>
    <w:rsid w:val="008A5E25"/>
    <w:rsid w:val="008A60D1"/>
    <w:rsid w:val="008A634F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1A"/>
    <w:rsid w:val="008B1D82"/>
    <w:rsid w:val="008B1FE6"/>
    <w:rsid w:val="008B3204"/>
    <w:rsid w:val="008B375E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A3E"/>
    <w:rsid w:val="008F1EF4"/>
    <w:rsid w:val="008F1EFD"/>
    <w:rsid w:val="008F22DF"/>
    <w:rsid w:val="008F2844"/>
    <w:rsid w:val="008F2ACB"/>
    <w:rsid w:val="008F30FF"/>
    <w:rsid w:val="008F3942"/>
    <w:rsid w:val="008F4069"/>
    <w:rsid w:val="008F54A7"/>
    <w:rsid w:val="008F56EC"/>
    <w:rsid w:val="008F6157"/>
    <w:rsid w:val="008F692F"/>
    <w:rsid w:val="008F70B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5448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DFD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0F7D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E9B"/>
    <w:rsid w:val="00962F40"/>
    <w:rsid w:val="00963BE5"/>
    <w:rsid w:val="00964188"/>
    <w:rsid w:val="009642BE"/>
    <w:rsid w:val="0096432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61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7A2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440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0ED7"/>
    <w:rsid w:val="009E21C9"/>
    <w:rsid w:val="009E4DBD"/>
    <w:rsid w:val="009E6CDB"/>
    <w:rsid w:val="009E7115"/>
    <w:rsid w:val="009E729F"/>
    <w:rsid w:val="009F042F"/>
    <w:rsid w:val="009F04C6"/>
    <w:rsid w:val="009F069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992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9D5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62D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2E7A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7A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66D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107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1A25"/>
    <w:rsid w:val="00B32230"/>
    <w:rsid w:val="00B33948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4EE3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200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375B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1AF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2E6"/>
    <w:rsid w:val="00B9286F"/>
    <w:rsid w:val="00B92922"/>
    <w:rsid w:val="00B933D8"/>
    <w:rsid w:val="00B93573"/>
    <w:rsid w:val="00B94568"/>
    <w:rsid w:val="00B951C9"/>
    <w:rsid w:val="00B979A3"/>
    <w:rsid w:val="00B97B61"/>
    <w:rsid w:val="00B97FB6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0C12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1E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009"/>
    <w:rsid w:val="00BF5841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1C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6D7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6E8A"/>
    <w:rsid w:val="00C5706A"/>
    <w:rsid w:val="00C57162"/>
    <w:rsid w:val="00C5782B"/>
    <w:rsid w:val="00C57C1A"/>
    <w:rsid w:val="00C6024B"/>
    <w:rsid w:val="00C603B1"/>
    <w:rsid w:val="00C60F2A"/>
    <w:rsid w:val="00C610FB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6C71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A1C"/>
    <w:rsid w:val="00D33328"/>
    <w:rsid w:val="00D3366F"/>
    <w:rsid w:val="00D33805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4781F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9C1"/>
    <w:rsid w:val="00D71C06"/>
    <w:rsid w:val="00D71D71"/>
    <w:rsid w:val="00D73631"/>
    <w:rsid w:val="00D736C8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D00"/>
    <w:rsid w:val="00DC4BC3"/>
    <w:rsid w:val="00DC56B5"/>
    <w:rsid w:val="00DC570E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FFA"/>
    <w:rsid w:val="00DF083B"/>
    <w:rsid w:val="00DF0D2E"/>
    <w:rsid w:val="00DF1516"/>
    <w:rsid w:val="00DF1DA9"/>
    <w:rsid w:val="00DF2000"/>
    <w:rsid w:val="00DF2018"/>
    <w:rsid w:val="00DF2E26"/>
    <w:rsid w:val="00DF39AF"/>
    <w:rsid w:val="00DF4907"/>
    <w:rsid w:val="00DF4E07"/>
    <w:rsid w:val="00DF5984"/>
    <w:rsid w:val="00DF5B6A"/>
    <w:rsid w:val="00DF65D4"/>
    <w:rsid w:val="00E00A19"/>
    <w:rsid w:val="00E00D75"/>
    <w:rsid w:val="00E00ECE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6552"/>
    <w:rsid w:val="00E1711D"/>
    <w:rsid w:val="00E17439"/>
    <w:rsid w:val="00E17CB3"/>
    <w:rsid w:val="00E200B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5D5"/>
    <w:rsid w:val="00E30796"/>
    <w:rsid w:val="00E3103D"/>
    <w:rsid w:val="00E31878"/>
    <w:rsid w:val="00E32270"/>
    <w:rsid w:val="00E328AC"/>
    <w:rsid w:val="00E331E6"/>
    <w:rsid w:val="00E33F2A"/>
    <w:rsid w:val="00E34905"/>
    <w:rsid w:val="00E35A58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924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2B49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21F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2CBF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631"/>
    <w:rsid w:val="00F308E8"/>
    <w:rsid w:val="00F312FB"/>
    <w:rsid w:val="00F31A19"/>
    <w:rsid w:val="00F32AF7"/>
    <w:rsid w:val="00F34DB3"/>
    <w:rsid w:val="00F35132"/>
    <w:rsid w:val="00F352C6"/>
    <w:rsid w:val="00F358B1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6E0B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367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4C9D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58FAD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0B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C4D5B"/>
    <w:pPr>
      <w:tabs>
        <w:tab w:val="left" w:pos="1134"/>
        <w:tab w:val="right" w:leader="dot" w:pos="9769"/>
      </w:tabs>
      <w:ind w:left="567"/>
    </w:pPr>
    <w:rPr>
      <w:rFonts w:asciiTheme="minorHAnsi" w:hAnsiTheme="minorHAnsi" w:cstheme="minorHAnsi"/>
      <w:b/>
      <w:noProof/>
      <w:sz w:val="22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ea.pl/pl/grupaenea/odpowiedzialny-biznes/kodeks-kontrahentow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33060-73AF-480A-9F6D-E62ADE1EEE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266B6F-2190-4AC4-B827-FDF0F0B5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2609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9</cp:revision>
  <cp:lastPrinted>2021-05-12T13:31:00Z</cp:lastPrinted>
  <dcterms:created xsi:type="dcterms:W3CDTF">2021-05-12T11:45:00Z</dcterms:created>
  <dcterms:modified xsi:type="dcterms:W3CDTF">2021-05-12T13:54:00Z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